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CDC4E" w14:textId="77777777" w:rsidR="001622FA" w:rsidRPr="007D0E22" w:rsidRDefault="001622FA" w:rsidP="001622FA">
      <w:pPr>
        <w:spacing w:after="0"/>
        <w:ind w:left="109" w:hanging="10"/>
        <w:jc w:val="center"/>
        <w:rPr>
          <w:rFonts w:ascii="Times New Roman" w:eastAsia="Times New Roman" w:hAnsi="Times New Roman" w:cs="Times New Roman"/>
          <w:b/>
          <w:bCs/>
          <w:i/>
          <w:noProof/>
          <w:color w:val="000000"/>
          <w:sz w:val="36"/>
          <w:szCs w:val="36"/>
        </w:rPr>
      </w:pPr>
      <w:bookmarkStart w:id="0" w:name="_GoBack"/>
      <w:bookmarkEnd w:id="0"/>
      <w:r w:rsidRPr="00A71689">
        <w:rPr>
          <w:rFonts w:ascii="Times New Roman" w:eastAsia="Maiandra GD" w:hAnsi="Times New Roman" w:cs="Times New Roman"/>
          <w:noProof/>
          <w:color w:val="000000"/>
          <w:sz w:val="24"/>
          <w:lang w:val="en-US"/>
        </w:rPr>
        <w:drawing>
          <wp:anchor distT="0" distB="0" distL="114300" distR="114300" simplePos="0" relativeHeight="251659264" behindDoc="0" locked="0" layoutInCell="1" allowOverlap="1" wp14:anchorId="6CE17B05" wp14:editId="213969ED">
            <wp:simplePos x="0" y="0"/>
            <wp:positionH relativeFrom="margin">
              <wp:posOffset>4286250</wp:posOffset>
            </wp:positionH>
            <wp:positionV relativeFrom="margin">
              <wp:posOffset>88900</wp:posOffset>
            </wp:positionV>
            <wp:extent cx="882650" cy="1146175"/>
            <wp:effectExtent l="0" t="0" r="0" b="0"/>
            <wp:wrapSquare wrapText="bothSides"/>
            <wp:docPr id="9" name="Picture 4" descr="H:\CSHR_General\Branding\ishr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SHR_General\Branding\ishr_logo-transparent.png"/>
                    <pic:cNvPicPr>
                      <a:picLocks noChangeAspect="1" noChangeArrowheads="1"/>
                    </pic:cNvPicPr>
                  </pic:nvPicPr>
                  <pic:blipFill>
                    <a:blip r:embed="rId4" cstate="print"/>
                    <a:srcRect/>
                    <a:stretch>
                      <a:fillRect/>
                    </a:stretch>
                  </pic:blipFill>
                  <pic:spPr bwMode="auto">
                    <a:xfrm>
                      <a:off x="0" y="0"/>
                      <a:ext cx="882650" cy="114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0E22">
        <w:rPr>
          <w:rFonts w:ascii="Times New Roman" w:eastAsia="Times New Roman" w:hAnsi="Times New Roman" w:cs="Times New Roman"/>
          <w:b/>
          <w:bCs/>
          <w:i/>
          <w:noProof/>
          <w:color w:val="000000"/>
          <w:sz w:val="36"/>
          <w:szCs w:val="36"/>
        </w:rPr>
        <w:t xml:space="preserve">   </w:t>
      </w:r>
      <w:r w:rsidRPr="00A71689">
        <w:rPr>
          <w:rFonts w:ascii="Times New Roman" w:eastAsia="Calibri" w:hAnsi="Times New Roman" w:cs="Times New Roman"/>
          <w:noProof/>
          <w:color w:val="000000"/>
          <w:lang w:val="en-US"/>
        </w:rPr>
        <mc:AlternateContent>
          <mc:Choice Requires="wpg">
            <w:drawing>
              <wp:inline distT="0" distB="0" distL="0" distR="0" wp14:anchorId="32A16D5C" wp14:editId="75ED281A">
                <wp:extent cx="1289050" cy="1101725"/>
                <wp:effectExtent l="0" t="0" r="6350" b="0"/>
                <wp:docPr id="3481" name="Group 3481"/>
                <wp:cNvGraphicFramePr/>
                <a:graphic xmlns:a="http://schemas.openxmlformats.org/drawingml/2006/main">
                  <a:graphicData uri="http://schemas.microsoft.com/office/word/2010/wordprocessingGroup">
                    <wpg:wgp>
                      <wpg:cNvGrpSpPr/>
                      <wpg:grpSpPr>
                        <a:xfrm>
                          <a:off x="0" y="0"/>
                          <a:ext cx="1289050" cy="1101725"/>
                          <a:chOff x="1196975" y="0"/>
                          <a:chExt cx="1532509" cy="1256360"/>
                        </a:xfrm>
                      </wpg:grpSpPr>
                      <wps:wsp>
                        <wps:cNvPr id="14" name="Rectangle 14"/>
                        <wps:cNvSpPr/>
                        <wps:spPr>
                          <a:xfrm>
                            <a:off x="1196975" y="1053668"/>
                            <a:ext cx="44592" cy="202692"/>
                          </a:xfrm>
                          <a:prstGeom prst="rect">
                            <a:avLst/>
                          </a:prstGeom>
                          <a:ln>
                            <a:noFill/>
                          </a:ln>
                        </wps:spPr>
                        <wps:txbx>
                          <w:txbxContent>
                            <w:p w14:paraId="1A79B4F5" w14:textId="77777777" w:rsidR="001622FA" w:rsidRDefault="001622FA" w:rsidP="001622FA">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5"/>
                          <a:stretch>
                            <a:fillRect/>
                          </a:stretch>
                        </pic:blipFill>
                        <pic:spPr>
                          <a:xfrm>
                            <a:off x="1540764" y="0"/>
                            <a:ext cx="1188720" cy="1179576"/>
                          </a:xfrm>
                          <a:prstGeom prst="rect">
                            <a:avLst/>
                          </a:prstGeom>
                        </pic:spPr>
                      </pic:pic>
                    </wpg:wgp>
                  </a:graphicData>
                </a:graphic>
              </wp:inline>
            </w:drawing>
          </mc:Choice>
          <mc:Fallback>
            <w:pict>
              <v:group w14:anchorId="32A16D5C" id="Group 3481" o:spid="_x0000_s1026" style="width:101.5pt;height:86.75pt;mso-position-horizontal-relative:char;mso-position-vertical-relative:line" coordorigin="1196975" coordsize="1532509,1256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lc3edsCAAC9BgAADgAAAGRycy9lMm9Eb2MueG1spFXbjtsgEH2v1H9A&#10;vO/6kthJrDirqttdVaq6q277ARhjG9UGBCRO+vUd8CV7q1ptH0KGAWbOnLl4e3XsWnRg2nApchxd&#10;hhgxQWXJRZ3jH99vLtYYGUtESVopWI5PzOCr3ft3215lLJaNbEumERgRJutVjhtrVRYEhjasI+ZS&#10;KibgsJK6Ixa2ug5KTXqw3rVBHIZp0EtdKi0pMwa018Mh3nn7VcWovasqwyxqcwzYrF+1Xwu3Brst&#10;yWpNVMPpCIO8AUVHuACns6lrYgnaa/7CVMeplkZW9pLKLpBVxSnzMUA0Ufgsmlst98rHUmd9rWaa&#10;gNpnPL3ZLP16uNeIlzleLNcRRoJ0kCXvGHkNENSrOoN7t1o9qHs9Kuph52I+Vrpz/xANOnpqTzO1&#10;7GgRBWUUrzdhAhmgcBZFYbSKk4F82kCG3Lso2qSbVYLR+TVtPk3vk0WchJvxfZyki9QnL5jcBw7l&#10;DKpXUE7mzJj5P8YeGqKYT4RxTIyMRcuJr29QZ0TULUOg8wT5ezNdJjPA3CtcPY45CpNFmq4HVibe&#10;lstkEw9Rx2Gcggzm56BJprSxt0x2yAk51gDE1yE5fDF2uDpdce5b4VYhb3jbDqdOA9xNCJ1kj8Vx&#10;DKKQ5QmibaT+dQddXrWyz7EcJewaH5y6U4zazwJYdj02CXoSiknQtv0ofScOMD7sray4x+kcD95G&#10;PJC+3VZxmsFvrHyQXuTx7xMCXtm9Zng00v2TjY7on3t1AU2qiOUFb7k9+YED7DpQ4nDPqUup2zwq&#10;iVU61QScO7coAhWwOd1zrxzzbv/ESNFy5dLimHHyCBdm1bNefyXiYY5cS7rvmLDDYNSsBeRSmIYr&#10;g5HOWFcw6HP9uYyGGjNWM0sb57ACx66Ih5qYDzzKMzCH+U+FnCzDVQoNcW7eqYSjaL1exXPrrzbJ&#10;wMhbq9iDGmB4EVD5kvEzEqQnQ/jx3t86f3V2v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uujBi2wAAAAUBAAAPAAAAZHJzL2Rvd25yZXYueG1sTI9BS8NAEIXvgv9hGcGb3aShWmI2&#10;pRT1VARbQXqbJtMkNDsbstsk/feOXvQy8HiPN9/LVpNt1UC9bxwbiGcRKOLClQ1XBj73rw9LUD4g&#10;l9g6JgNX8rDKb28yTEs38gcNu1ApKWGfooE6hC7V2hc1WfQz1xGLd3K9xSCyr3TZ4yjlttXzKHrU&#10;FhuWDzV2tKmpOO8u1sDbiOM6iV+G7fm0uR72i/evbUzG3N9N62dQgabwF4YffEGHXJiO7sKlV60B&#10;GRJ+r3jzKBF5lNBTsgCdZ/o/ff4NAAD//wMAUEsDBAoAAAAAAAAAIQD9/DouXUMAAF1DAAAUAAAA&#10;ZHJzL21lZGlhL2ltYWdlMS5qcGf/2P/gABBKRklGAAEBAQAAAAAAAP/bAEMABAIDAwMCBAMDAwQE&#10;BAQFCQYFBQUFCwgIBgkNCw0NDQsMDA4QFBEODxMPDAwSGBITFRYXFxcOERkbGRYaFBYXFv/bAEMB&#10;BAQEBQUFCgYGChYPDA8WFhYWFhYWFhYWFhYWFhYWFhYWFhYWFhYWFhYWFhYWFhYWFhYWFhYWFhYW&#10;FhYWFhYWFv/AABEIARwB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4HxD8Svh5qVtqGjWvxU0bR7yCVYJLmHU7VJInPO&#10;EMyujHGQcK2CCOCOJlJR3NqOHqVnaEW++jdvWx03irxZ4X8Mtbr4i8RaXpLXbbbdb28SEzHIB2hi&#10;N2MjOOmeal8aaxH4e8Hatr8yho9KsJ7xwTgERxs5/wDQa/Mn4oeI7vxF4supJdc1rV7K3uJY9On1&#10;q8+03Qg3fKGk6cgZ2r8oJOOpJ6rxB8fvijrPw3XwTe+IM6cbb7LcSrAouLqHGNkkvU8AAkYLDO4t&#10;k583+0o3ldeh91/qLV5aUo1E7v3r6aeW/wDw57P8Cf2vQrTWHxSgmdpp90Gp2FuuyFCFGx4hg4BD&#10;Hcu4ndjbxmvqrw1rOk+IdEt9Z0PULe/sLtN0NzbuGRx06juDkEdQQQea/KGup+F/xH8afDvUJbvw&#10;hrs2nm4x9oh2rJDPjpvjcFSeSAcZGTgjNY0MwlHSpqvxPWzfgvD4i9TBvkl2+y/8vx9D9Q6K8S+G&#10;v7UXwv17wva3Ov60uhar5ai8s7i3k2rJgbjG6hgyZzjJzjqBU/xA/af+FPh7w/Nd6XrX9v3+w/Z7&#10;GxjcGRucbpGUKi5HJ5IByFbofU+sUeW/Mj89eR5mqvsvYSve2zt9+1vO9j2aivnX4S/td+DvEmrr&#10;pnizSZfC8k0gSC6e5Fxa8/8APR9qGPk9SpUDkstfREMkcsKyxOrxuoZHU5DA9CD3FVTrQqK8Hcxx&#10;2W4vAzUMTBxb+5+jWjHVX1i5ay0m6vFjWRreB5QjPtDbVJwWwcdOuKmkdI42kkdURASzMcAAdSTX&#10;kt3+0J4JPiHw9ZaZeWt9b6/qjacjLclbhT5ohWdYthUwFyfneRCQrFFcggOdSMfidjPC4OviG/ZQ&#10;crb/AIv8kzy/9mr9pnWfFfxquNE8YXVjZ6NrTN/ZMciDfaTFl8u3EqqodSCwy65LbeR0P1ZX59ft&#10;A/Fnw7qfxIh8Q/CzRm8O3du7SvqiWkVrctIyOsmBEOd3mNuaQsxIXGwBt30h+yn8b9W+J+vX2mT6&#10;RHHpmiaHZvc6pLMqzNeFQJdyZ5RmEhUqPlEWW5kVV4sLiVzOnKV3fRn1nEGRz9jHHUKPs4cvvRut&#10;NbfjdebfQ91or5N8I/tF+OtX/aIvvDnhNLXxhod7dz/2fZ3MUOnzCNEdtsEwYggBdwaTJcDohPH1&#10;lXXSrRqp8vQ+bzHK8Rl8oRrWvJXVn+a0a+a9NgooorU80KKKKACiiigAooooAKKKKACiiigAoooo&#10;AKKKKACiiigAooooAoeKtMh1rwxqOj3MKzQ6haS28kTyPGrq6FSpZPmUHPVeR25r8x/iv4M1zwL4&#10;sOj69olzo80sC3EFrc3UVw/lEsoJki+VvmRxkAdOlfqKJIzM0QdTIqhmXPIBzgkehwfyNfF/7b+v&#10;/BbXZNYm06LUn+IFvqX2GaVWl8pBbsI3V1Z/LCFd20xruLLzgFifPzCnGUFK+qPtuCsdWo4qVFQc&#10;oSteyvZ9G9Uku7s+h8y0V2HwZ+Gfif4neJDo/hyGOMqpMl5dRT/ZYTgsFkljjcRlgrY3YBIxnJAr&#10;vPFXwC1WHxh/wiHh3QfF13Ot5FbHxJf6a9vpbsx2sNixuwjB58/zCOMbMEPXkRozlHmS0P0mtmmE&#10;o1vYzmlK135Lu/6ueJ0VreOvDOteD/FV54c8Q2TWeo2LhZoiQw5AIYEcFSCCCOxrJrNpp2Z2wnGc&#10;VKLunswooopFBXtf7NP7RniD4YWv9hanavrnh0nMVq02yayJPJhcgjaeSYzxnkFctu8Uoq6dSVOX&#10;NF2Zy4zA4fG0XRxEeaL/AK07HuHxi/aj8f8AjfTb7RbC3sdB0a/he3ntoEE800LptdHlcd8nlFQ8&#10;14fRRTqVJ1HeTuLB4HDYKn7PDwUV5fq938wr179nT4b33jX4gQad4V8Uy/2Ve2TJ4gEF7/Z17FaE&#10;qs0Tx/P5is23G3zEYbN5jJIXt/2Uf2d9Z8U6HD4g8XwWNr4b1IpMlnc2e68vI1JwUkG2S3Rs7g6O&#10;NwAJVlINfXfg3wb4T8JLcDwx4c0vSPtW37Q1laJEZdudu4qBkDLYHbJx1ruwuClK05aI+S4g4qo4&#10;fnw+HfNPa/Revmtdutr9l4b4L/ZF0DQvHWk68/iu8lg0i5Fwlvb25hknZJN8ReXzGwRwGKKuQBtC&#10;HJr6OoqleazpFprFrpF1qtlBqF8rNa2ctwizXAX7xRCdzAd8DivVp0qdJe6rH5xjMwxmYSTxE3Jp&#10;aem72LtFFFanAFFFFABRRRQAUUUUAFFFFABRRRQAUUUUAFFFFABRRRQAisCSB/CcGuZ+JGh+Ltbg&#10;to/CvjlvC7RuTcOulQ3jTL6L5nCHrzg1o6JqAu/EGrWqNuW1aIfiVOf5CtalJXVjSlUlSmpxtdd0&#10;mvuaaPCviR8B/FeqaDDa+GvivrtvdT2hsNXn1GUyHUbbz5plDsmG3KbiVcdCh28DObmm/stfCdTP&#10;NrVnq2vXt1OZpr7UdUm86RmA3FjGUDEtuYkjOWPPTHtNFY/V6V7tXPS/tzMFDkjVcf8AD7rd+7Vm&#10;/LsZPgnwxoHhDw7BoXhrSrfTdPtx8kMK9TgDczHl2OBlmJJ7k1rUUVskkrI8uc5Tk5Sd2+p5L+2B&#10;8O/Cvi/4T6zr+tWUran4b0e7utOuoJijxssfmbWH3WUmNQdwJAJ2lSc1+dtfqd8VLK91L4X+JNO0&#10;2Lzb280e7hto+PnkaF1Uc+pIr8sa8bMopTi0tz9R4DxE54WrTlK6i1ZX2v8AlqFFFFeafdhRRRQA&#10;VpeD5dIg8XaVP4ggluNJivoX1CGL78luJFMiryOSm4DkfUVm0ULRkyjzRa7n6ofDjxZonjjwbZ+J&#10;/Dtw8+nXwbymeMxsCrlGUqeQQykfhkZGDW5X5o/Df40fEjwLp9ppvhvxE1tp9nIzpZNbRPE+5tzB&#10;srk5PfOQOhFfX3wH/aa8DeM9FtrbxRqVn4b8QLGRcw3b+VaSsP4opnO0A8HY7BgSQN2Nx9/D46nU&#10;snoz8ezjhPGYJyqUlz07u1tWl0urdt2tD3Cviv8A4KbXemz/ABH8PWsF7azX1tp0gu7eOAebArOD&#10;H5kmPmDfOVQn5cE4HmZb7O0+8tL+zju7G6hureUZjmgkDo49Qw4NfHv/AAUu0fwbaeItF1WyMUXi&#10;nUFb7fFCRma3VQscsq54YEbVbHzAMMnYMPH64d2J4PajnEOZO9pbd7dey/W3Q8f/AGdvi/r3wm8V&#10;yajYxNqGnXilb7TJLgxpcH+Fw2G2uD/FtPBI71+ivg3Vjrvg/S9daBbf+0rGG78pZRII/MQPt3gA&#10;NjPXHNflMeRivVrz9on4nXPwzk8ESahp62E0T27yxadFFL9maIx/ZlCARpGAeNqBhgANt4rzsJjP&#10;ZJqW3Q+14k4aeZVIVcOkp/abvt002dvv2P0Ss7i3u7WO6tJ454JlDxyxOGR1PQgjgj3qSvlj/gmv&#10;4/e60DUPh1eiZm09nvtPlZ18tYnI3wgcHO8s4xnO584wM/U9exRqqrTU0fmWa5fPL8ZPDSd7bPuu&#10;jCiiitTzgooooAKKKKACiiigAooooAKKZczQ29vJPcSpFFEpaSSRgqoo5JJPAArnfh/8QvBXjm61&#10;O38IeJLHWW0eRI702cm9Yy4JQhvuupw2GUlSVYZyDhXV7Ds2r2OlrJ8ba9Z+G/Dlzqt64VIUJUd2&#10;bsBWjNMsc0UZIzIT+QBOa+dvjZ4kn8b/ABEtfC9hKwsYpxGSpxuI5dvwAOPc0xHqX7PovLvwldeI&#10;L/Pna1evcgEdIxhV/kT+Nd5VLw5ZRadoVpYwIqRwQqiqowAAKu0AFFFFABRRRQAV8h/tm/AXQ45N&#10;U8Y+B72zg1K3hfVNZ0J7n97JCzyNJdxhnJUAhjswFIV9pyoQ/XlfHf8AwUy1O2tfHHhaLT7h4NWT&#10;S7sXTxEqxtpiI1UsOqsBcKR6Eg9a48coexbkrn0vCcsR/acIUZ8t736ppK9mu3S+6vofK9FFFfPn&#10;7SFFFFABRRRQAUUUUAfcH7C+p6Nrn7MN/wCFLDVJLPVrX7ZHe/Z5EguIPN3FJ43U7vusAJGwQyEd&#10;FFfE2p317qWoTX+o3lxeXdw5ea4uJWkklY9WZmySfc0thfXtj5hsry4t/OUJL5MpTeodXAbHUB0R&#10;hnuqnqBVet6tf2kIRtseRl+VLB4rEV1K6qO9rbb3182/wCipLWCa5uo7a2hkmmmcJHHGpZnYnAUA&#10;ckknpXrXgv8AZt+JPiPRUvQml6TeTF/J0jV7l7bUJEU4L+SUyq5zjcQTjOMEE5wpzn8KuduJxuGw&#10;sVKvNRT7nNfs++PPE/gL4hWmoeG/tt15r4udLgnKR34CsAsgwQQu4nJGV5IK9a+/Pgb8S9M+JPhu&#10;S/trZbG8tJjBeWf2yG5CyBEZjHJExEkf7wANwfUCviyP9l341tqqWh8KwJE0oQ3japbeUik43kCQ&#10;vtHXhS3oDX0h+zV+zYvws8eHxVd+K11ef7E9vHbppohWJnK5YOXYngEcBTyecZFengliIPl5Xy+Z&#10;8JxXPJcVS9rGtH2ttOX3r26Ozsvnr+R71RRRXrH5sFFFFABRRRQAUVk+M/E/h3wlocmseJ9asdJs&#10;Y+DPeTrGrNgkKufvMcHCjJPYGvl740ftsaXaebp3ww0M6jKCV/tbVUaK36jBjgBEjggty5jIIHys&#10;Kyq1qdJe+zajh6tZ2grn1ZrmqaZoukzaprGo2mn2Nsu6e6u51iiiX1Z2IAH1NfNnxr/bN8IaCs2n&#10;fD7T5PEmoLlRezhoLGM4YZGcSS4YLwAqkHIevjf4nfEPxp8QtUGo+M/Ed5qskZLRRysFgg+UKTHE&#10;oCR5AGSqjOMnJ5r2D9m/9lDxb4+WDXPGDXHhnw9IN6B48X14uR/q42GI1I3Ydwf4SEdWyOB4yrWl&#10;y0I/M9OOAo0I8+Il8jjfEXjD40ftDeLl0PztR1ySRvNi0ewXybK2UNw7JkIoUtgSykkZAL9K+vf2&#10;O/2dD8IZrjxFreutfeINQtGtZoLNitnbxF0fAyA0j5jHznaACQF/iPrHww8B+E/h54aXQvCGjQab&#10;aBt8mzLSTv8A35JDlnbtlicAADAAFdHXRRwvJLnm7yOTEY1zj7OmuWJ574+8RvD4s1Gwt2/5B2gT&#10;Ttjs7vGo/QmvFfgeFm+JtvLcYZpELqx9S/P8m/Ou80y6j1H4+eLNKujk3tk1vHn/AGQmB+eK860O&#10;K68OeLrF5l8tre4e3bp1DnaSewJzj612HCfWiDCqvoKWseXWIV/sabcPL1KTygT2JjLD9Vx+NbFA&#10;BRRRQAUUUUAFfn7/AMFAblp/2mNUiN9PcC2s7WNYpFIW1BiV/LT1Uly+R/FIw7V+gVfJ/wDwUu8B&#10;tLbaR8R7QzO0AXS76PqiRku8Tj+78zOp7HcnTnPFmEHKg7dD6rg3E06OaxU/tJxXro/0sfIdFFFe&#10;AfsgUUUUAFFFFABRRRQAUUVueAPB3ifxvrn9j+FNGuNUvBGZGjhAARB/EzMQqjJAySOSB3ppNuyI&#10;qVIU4uc3ZLq9inoGt6jojSzaRcvZ3cq7PtkLFZo0IwyxuOU3A4Yjkrlc7WYN6x+xfPoOifFW113x&#10;tpbRaTa5Npq89q/k2l465j8yTG0KUDsC2dpQMCqhyfdP2R/2fdJ0Pw3cXfxL8BwT6+Zz5Z1Fobq3&#10;ELKuFSNZHQkEHLOgbLYGQMn1TxJ8HfAniHx5beKNe0s6k1jYrZ2emXTBrC2UEnckGNuSDgg5XgcZ&#10;Ga9Ohgqq5Z317HwebcVYCUquFUW0005Ra19P82/k9jrPDeu6J4h083+gaxp+q2gcxm4sbpJ494xl&#10;dyEjIyOPetCqHh3RNG0DT/sOhaRY6Xag7vIsrZIY8+u1ABmr9eur21PzOpyc75L26X3CiiimQFFV&#10;tY1HT9J0ufU9VvraxsrVDJcXN1MsUUKjqzOxAUe5NfKn7QP7bfh3RGm0j4Xaeuv3ykq2q3itHZRn&#10;j7icPN/EP4F6EFxWdSpCCvJnVhcHXxUuWlG/5fefU+vavpui2P2zVLyO2iLiNC5+aVz92NFHLux4&#10;CKCzHgAmvAvid+0zcweHfFOsfD3w7Fqa/D/xFFpvia01QtDcmDcyySxIpyiFtgSRg2cSkxgR/N5d&#10;/wALEkXxl8OPjbqniPUbjwZ47sz4R8XQz6kypoOpnBW4j/egWwZo8koIwsaeZjdItb/xmtpPA37R&#10;mieP002XVtE+ISf8IN8QNLtYGkFxcNHi1uhbo7kl4gOPmZIvl+/IaNZR0e4RiqNW1SN+V6o+Y/2g&#10;Pilr3xb8fjxVr0Vrb7LdbS0trZSI7eEMzKuScsSXYlj1J4AAAFf4Q/Dbxj8TfEg0bwhpEl46Mn2q&#10;5b5LazVjjfNIeFGAxxyzbTtViMV9cfs1/sjeF9KsdYu/iRpT6tJNe3MGjwzXbKFsCCkcsiIFKTsC&#10;zfeOzKEBHXj6S8E+GfD/AIQ8N2+geGdJtdL061XEdvbptGe7MerMcZLMSxPJJNebDATqS5qrPUxG&#10;YUqN6dBXS2fQ8d/Zr/Zd8HfDYW2t68sXiPxNHtkFzPF/o1lICGBt4z/ECFxI3zZXK7Mla94oor06&#10;dONOPLFWR4tSrOpLmm7sKKKKszPm34zG78JfHRtchWTbMRPx0dSBvH4Y/MCtT4p2Wn654Z/4SWxd&#10;VW5QSyMgyQ4wCR/tD5cemT6V3v7QnhA+I/Cov7OPdqGmfvYgBzIvUr/hXj/hXUpdP8M6xocpBSOM&#10;ywBuQBgg49xyv5UAdhqXiOQ/DHwZeyNtlXXLcsB22nLD8yRXuEbB41cdGGRXyh4pv5I/BegWW7/U&#10;6hdXA/4DPgfoK+ovDMpm8P2cpPLQr/KgC9RRRQAUUUUAFZXjjw9pvizwfqXhrWIjJY6pbPbzbQu5&#10;QwwGXcCAynDKcHBAPatWihpNWZUJyhJSi7NH54/tafBQfCDXdPew1ZtR0nWfO+yGdQLiEx7NySEA&#10;K3Ei4YYzz8owM+Q1+kX7Vfw/l+IXwtNnYyWseqaTeRajp5u2UQPImQ0chZWG1kZxgjG7bngGvjf9&#10;qXQdAkuNB+IvgjSYbDwz4tsFk8i2UCKyvUJWa3wOEIwpwMAnfgYFeDi8L7OTcdv6/r5n69w3n7xl&#10;CnTru9TVN+a1V/VXt/hZ5LRRRXCfXBRRQeODQAUVPe2d5Zsq3drPbs4JUSxlMgHBxn3p2jafeatr&#10;FppWnQNcXl9OlvbQrjMkjsFVRnuSQPxo1J5o25r6FdQWYAAnJ6DvX6Ifsm/DHRfBPhF/EEFtatqX&#10;iEG5E8cLoYbR2MkMADgMMKwLZUHOFOQi1538Ef2QdE0+3W/+Jdz/AGpeiRithp906WoTA273CpIW&#10;ByflIHQcjOfpuzt4LS1itbWCOCCFBHFFEgVI1AwFUDgAAAYFe1gcLKm+eaPy/iziKhjILDYSba+0&#10;+j7LzJKKKK9I+DCiivF/jl+0x4A+HzT6bYTf8JLrkRKmxsJR5ULjIxNPgqhBUgqodwcZUA5qJ1Iw&#10;V5OyOjC4Sviqip0IOUvL+tD2aV0ijaSR1REBZmY4CgdST2r53+O37XPgnwks2meCkTxXqygqJoZN&#10;thC2OplH+txkHEeVPI3qa+Vfjx8dfHXxIZ4/Emsiz0gt+70exzFa8FSN65LTEFFbLltpyVC5xXju&#10;oas8mVt18tf7x+9/9avOqY5y0pr5n2mD4UpUEp46V3/Kv1f+X3s7b46fFrx18TtS+0eMdfmuIEff&#10;b6bB+6tLc/NgpCOMgOy723ORwWNecwxyTTpDDG0kkjBURRlmJOAAB1JNe6fs/wD7KnxK+Jnk6rqM&#10;B8MaDNhxqGpRN506kZzDBwzjoQzFFIOQx6V9xfAT4AfDb4TQpceH9I+2awFw+s6jia7PDA7DgLEC&#10;GIIjC5GN27Gamnh6tV3ka4zOMFg17Okk2ui2Xq/6Z86/sk/s9/EHWfg74q8F/EvTf7I8F+L4opEs&#10;7qVl1C3uEZGW4ih6RthRnzMNuijyjKCG+jPHGg2HgP4d6Q+mNcXt7Frfh/TH1LU5PtN3NFJqlhbv&#10;ukcdWUBm2gAv8+NxzXp1cJ+0Z/yT6w9vF3hs/wDlcsa9KnTUIqJ8RisVPE1pVZJJvsd3RRRWhyhR&#10;RRQAUUUUAIwDKVYAgjBB718x/H+CLw/4yjigXDXc32bHYI3OB/wEAn3Br6dr5d+PVz/wkH7SWkaD&#10;CPMFq7TyIPVUbA/ENigCr4s06U6ZoMXlN88K7WxwXkmLH/x3+dfTnhW3a18N2Nu/3o7dA2fXAzXk&#10;Gi6RD4h+LlnpVsGax8Pwq1wQ3ysVBRcj3wefVTXt9ABRRRQAUUUUAFFFFAEd5b295ZzWl3BHcW9x&#10;G0c0MqBkkRhgqyngggkEGvDbr4d+HtD8Ya18LptIltfAHjrTlurPNyRDb6vHJ80MTfeRmRYZVVjg&#10;mFgoIDKPdqhvbW1vIViu7aG4jWVJVSVAyh0cOjAHurKrA9QQCORWdSmpnZhMbUw10m7Pz2a1Ul5p&#10;7fNdT8vfiz4H134d+OLvwv4gg2XNvho5kVvKuYj92WMkDcpwR7EMDyCK5uvtr/gpdoem3Hwn0nxC&#10;9mx1Ky1ZLaO5SMnbDJHIWRyDgKWRCCc4PAxuNfEtfP4mj7Kq4rY/achzOWZYCFeStLZ+q7ep9Uf8&#10;E9vhd4V8T+H9a8UeKvDkOqmO7S0svt0QktwFAdyqHhmyUBJHAGB1YV9ZeIvDuga/pp0/W9F0/UbU&#10;ps8m6tkkTbuVsYYdNyIfqo9BXlf7Ad7ZXP7MOiQW08Uk9lc3kN2qHmKQ3Mkiq3v5bxn6EV6zr2r6&#10;ToemtqOt6pZabZxkB7i8uFhjUnoCzEAV7WFhCNCPmj8q4gxeJr5tV1d4yaitdLaaetr6DNJ0PSNM&#10;8ProVlYQx6YqPGtmRuiWNiSYwpyAnzEBB8qrhQAABXyt+2j4Y0L4VeOPh94/8HeGbfTo7G823SWc&#10;Aht5DC6Sxq+1cb3UzAsTuYL328fUvhfxL4c8S28s/hzX9L1iKBgksmn3sdwsbEZAYoSAcetV/iJ4&#10;P8N+OfDT6B4q0uPUNPeVJfKdmUq6nIZWUhlPUZBGQSDwSKqtSVWnaO/Q58rzCeAxqnXTcXfmXVpp&#10;p37vW+ptoyugdCGVhkEdxS0dBgVwfxT+K/hD4X6GsnjbX7Z9SaNnhsLCE/abrhiuyEuxUHaV3uwT&#10;d1YZraUlFXex5lGjUrTUKabk9ktWd5Xmfxt+O/w++GSyWmq6kdQ1lR8ukafiS4BO3/WHIWIYYN85&#10;BIyVDYxXyr8dP2qvG/i77RYeGZG8J6LkjdbTf6bMueC8/Hl5AU4jwRkgu4r5v1LX40ZltV8xiSS7&#10;fdz3Pqe9efVx/Skr+Z9pl/B7ilVzGfKv5Vu/V9Plf1R7j8ev2kPHnxBgnspr1fDugyAq2m6fMR5y&#10;kEFZpuGlyGIKgKjDGUyM14RqWu9Y7JMDp5jD+Q/x/Kum+Dvwj+JPxg1cR+F9GmuLZZAk+p3R8myt&#10;uVzukIwSAwJRAz45Cmvtf9n39jv4feCFg1XxgE8X60oDbbqLFhA2CCEgORJ94jMm4cBgqGueFCrX&#10;fNJ3PXxWdYDK6XscNFR8lu/V/wCbufIHwH/Z8+JvxduI77TdNax0aRvn1rU90duRk58oY3Sngj5A&#10;QCMEr1r7g/Z7/Zc+G3wvaDU5LX/hI/EMJDDVNSiUrA4KkNBDysRDKCG+Zxkjfg4r21QFUKoAAGAB&#10;2pa9KlhYU/Nnw+OzvFYu6vyx7L9X1Ciiiug8cK+Sv22vild6L8WLbw5o2r2NxLptidVe2ltXmW3m&#10;sXi1PyZCroMy/YrfBBJQF8hvOVovrWvzF+MDeJfHv7R3jjxdpegXzaHp2nahGly00sqRWtxBPDbS&#10;M8rEx/aGmWRI+Btl3Kuz5qBo+3v2L/HB8b/B+O7udcj1K9tZvKdPLMbQwhQsJ2lQSrKhYP8Ax/MS&#10;EbdFH65Xxj/wS9n8VeEfF3ir4X+K/D9zp8lmWnV5ZGU206sgeF492wmRWEkcgXLrFLh3VMJ9nUAw&#10;ooooEFFFFACSNtjZv7ozXyVpd+Y/2hvE3iG6Ks9hYyfZ9xxlt4CD8en419asNylT3GK+PviFbv4e&#10;+LGvwXMbn7TkKu3jAlR1+vyjNAHv37PemSWfhuS6kIae+f7RdTHBZmb7qdcjC4c8cmUYPWvRK5L4&#10;UrHbx6lZpwd9rMi+sZs4IwR7bonH1BrraACiiigAooooAKKKKACiiigCvrFhZarpVzpmpWsd1Z3k&#10;LQ3EEq7klRhhlI7ggmvlT46fsgLJJJqvwtu44VWMs+jX87HJAJxDM2TlsKAshxkklwOB9Z0VjWoU&#10;6qtJHpZbm+My6pz4edr7ro/Vf0z8/wD4Jah8c/g1rGqT6V4C1ySx4fVrS60eZoHEYcB/MC/Ljex3&#10;KcEDJyBWN8evj34x+K+g2mja3aaXZWNndG6EVjE6+Y+0qpYuzH5Qz9MA7uRwMfozXy7+1B+zn4Ct&#10;bbUvHmneLoPBs7zGdo75wLFpcE7Igo8xHZgWAXec5Cp0A4K2Eqwp8sJXXY+yyziPLsVjvbYygo1N&#10;LSV3rtr+j1/A9a/ZN8Fr4G+A+g6ZNapDqN1bC91Em38qUzSkybJB1LRqyx5P/PMdOlP/AGkPiZ/w&#10;rXwnbXsB0hbu+nMUb6pdtHDCoUkyeXGrTT4YoCkSk4bcSqgmvgSD4mfEnR9bDaT8RteaOwuiYJ01&#10;G4aKfa+QwilwCjYB2yJyDhlHIrkfHHjO+1jXLjVtd1W71jVLg/vZriYyP1JC7j91RkgKOFHAAFL6&#10;8lT5IR1NHwnOeMeKxdZODbb0d3fpb+vSx7n40/av+K2rW91aadqOnaZb3McYE1rpginhO35wheWU&#10;KCSw3ZJwqsChJA+fvEXiZ7i+nu57qfUb64cvPczytI0jnqzuxJc++Tn1qr4Y0fxb4+8RQ6D4a0i8&#10;1S9nI2WllEWwMgbnPRVBIyzEKuckgV9P/Bf9jC2lkNv8Q/GGmw+I2tBdQ+HbR/P+zJ8gLXJSRHYA&#10;vtIjZRu2kSMODgqdav8AE7no1Mwy7K044eKg3u7e8/Oy6f1ufNnw88EePvilr50vwloN5q86cyeS&#10;oSC3BBIMkjEJHnBwWYZxgZPFfZv7P37E/hfw80Or/E2+j8SaihDLptqWTT4iDkbicPP0HUIvJBVu&#10;tbnw7+Dt58AIU1n/AIW7qMOgNdR/bdNs/DLTLduTgDarSsucYLBc+44r0jSvjRouoeObHwxF4S8a&#10;wyXoJN5d6DJb29sBu5lMhVlX5fvbSBuGSOcdlCjTh/EVmfNZtjsZiW3gp81O2skpJ6b3ckvw/wCA&#10;eg6VY2OmabBp2m2dvZ2drGI4Le3iWOOJAMBVVQAoA7CrFFFeifF7hRRRQAUUUUAUfE2q2mheG9Q1&#10;u/YraabaS3VwwGSI40LsQPoDXiH7S2hweD/2WfE2kaNDmWQw3Wp3sgZlaR7uHOWLb3ck5JJdiAzS&#10;Mzybn9t8VWcGo+GdQ066QSQXlrJBKhHDI6lSD+BNedftnW7H9mfxQsOFTbDLMcFmKi4jY49+APpw&#10;O1AG/b2elSeLLHxtdWTaVq2xdP1CKUlGbzG8uMfL/rP3pVRg7GBVjuMcRXtqqX32W50vz2WOeEKs&#10;8Z+8pKkOrA/VVI+gq3QAUUUUAFFFFABXif7W/gmS902Pxfp0BeaxXbeIo5aLpn8B1/8ArV7ZTLiK&#10;OeF4ZkWSORSrowyGB6gigDw74H+JLie00PVYnEn2Nk0TWFzljC7ZtZxz03vtJ/2j6GvdK8D0XRB8&#10;PPjg+jlWbQ9aTydrH5TDKxCAnuyynaO+GZj1Fe+KCFAJz7nvQAUUUUAFFVtYmu7bSbq4sLL7bdQw&#10;O8FqJRH57hSVTe3C7jgZPAzT7S8tLqS4jtrmGZ7WXybhY5Axhk2q2xgPuttZTg84YHvRcrldrk1F&#10;FFBIUUU2eWOGF5ppFjjjUs7u2FUDkkk9BQA6qus6lp+kaXNqWrX9rYWVsm+e5upliiiX1Z2ICj3J&#10;r58+O37Xngrwr5+leB0j8VasoK/aI5MafA2OCZRzNg4OI/lIyN6mvjv4x/Fzxh8QtU+3+M9eluUR&#10;y9tp8X7u2tuWx5cI4BAYrvbLkYDMcVx1sZCnpHVn0mW8M4rF2nV/dw7vf5L/ADsfV3xu/bC0fTWl&#10;0v4Z6eur3K8HVb6N47VDxny4uHk/iGTsAIBG8V8h/E74h6/4r1s6t4w1+71i/wAYTzWGIgQuRHGu&#10;EiU4BIUKCecE1xlxql9fXKWtjFIGmcRxpEC0kjE4AGOck44FfQn7Pv7Gfjnxj9n1fx5LJ4T0eQh/&#10;s8ibtRnXg8RniHILDMnzAjmMiuBuviXZ7dj66m8qySnzUkub+aWrfp/wLHz/AG0mueJNVh0nRrC7&#10;u7q6bZBZWMLSzTHBOAqgsxxngDt0r2D4R/s46/N4z1Oz+I2h6rYw+HrNNR1Cwt7u1t5ZbZlch0mk&#10;coeUwdoK8OGeNgAfvj4MfCXwD8LNH+w+DtBgtZXQLc38n7y7uuBnzJTyQSM7RhAScKKxvjJ4x0+7&#10;+FXxT0t4sXHh3TprSZEUzF/PslkjcrsOATKQcggbCScZx0rBxhG8meHLiKtjK7hThdOyu3qrySvZ&#10;etrd2j5z+JXxx8J+AvDtr4N/Z40uPw/BFLFcXmqx28Un2oeXnyz5gdpGBcBnc7gYyoyOa4f4cePN&#10;RN1rfxJ8Ta1pes+IfDdjZR6LZ64ztJdyfaUAlXY6NI8SBySSxIfJyATXk1FebLE1JSu/u6H6BQyP&#10;CUKHsoLV7yesnrqm99dvR6H19+zr+1fZS/b9P+KU1vpsaEzWN5a29zNuLSMzRON0j8bgFPQKuDzj&#10;P0HbfEr4dXfhux1o+NNAj07VV/0WW6v44RNwMptkIIYZwVIyDwQDX5fUV0U8wqQjZq54uO4KwOJq&#10;+0pScL7pWa+Xb736H6y6W1s2mW7WU/n2xhQwSiYy+YmBtbeSS+Rg7iTnrmp6+Wf2Nf2g9PuLPT/A&#10;njfXNYvNavbpltNQv0VosuwCW/mBi5JJ4Zx1bbkAKK+pq9ejWjVhzRPzTNMtr5fiHRrL0fdd0FFF&#10;FannBRRRQBR8TXVvYeHb6+vJkht7W2kmmlkYKqIqlmYk8AAA8muF+O0/9v8A7Mfii+mtmghudHnu&#10;Io33K3lAF0LAhSrMgUlSAVJKnOOe88QafDq2g32lXBdYb62kt5CjbWCupU4PY4NcZ8bNUs9W/Zb8&#10;W63Zt51ne+Dr27gYAjejWbup7dQRQB0PjjUI9E0GSQ2m2zmEiTTRcGB3B2sUA5DOcEjkM4JGNxXe&#10;rL8XXV5aaVE9jam5mlvrSFox1Eb3EaSv/wAAjZ3/AOA1qUAFFFFABRRRQAUUUUAcT8XtGi1HUPDt&#10;5tzcW2oGOI9hvQkf+Pxx121QXFsk9xE8nKwncqkfxdj+FT0AFFFFABWTqmjI+orqthcmxvQyCWYZ&#10;aOWISRtIrRkhdzJHs8zG5RjBwMHWqtrFlDqWj3WnXBYQ3kDwSFcZ2spU4zx0NJq6LpycZb2LNFeP&#10;/ELx54L/AGZvg3o+navPrWqJEj22mRBPNnumB3FTJxHGq7xgEjCjChtuK+d/DPx21T9pTxJ4g+E/&#10;iaVfCtj4p0qa38Otp15NGbW7VXZRcSKyGdXViGU4RvLVQmXJrJ1opqMt2dsctrVITq01enG+u10u&#10;y/qx9OfGL44eEPh+NHF2Zr1da1yHRY7uHAsrW4lBZfPnPyquFbO3dg/e2jJHwz+2f8T/AIs6x8Ut&#10;a8FeN9W+y6fpd1si0rT1MFpLGQjxSsgZjIWUJIPMZipYgbeRXvXwvNp8ff2T9Y+HPjxxZ+KrFpPD&#10;fiJZ3DSWWq2zf6NeEBxkMyruIx5jgxg7VNcLN8JvH/7R/gPwjqOrabcaF408LtL4c8U6hq8Miw3k&#10;du7qtxHLyLh9yuCY8gySOCyqqkxiYSnC0dzqyXE0MPilKqla276P+tD5Ukv5AuIvl9W717d8Af2U&#10;fiX8SvJ1XVYW8L6HNhvt2pwt586nvFb5DN2O5iikHIJ6V9ifs9fswfDb4W/Z9TNp/wAJD4hhIb+1&#10;tSjB8lxtOYIeViwy5DfNINxG8jiva6wpYLrM9TMOJpS93Dr5v9F/n9x5j8BfgH8N/hLbrL4d0j7V&#10;q20iTWdQ2zXbZ3ZCtgLEMMQRGFyAN24jNenUUV3RioqyR8rVrVKs3OpK78zl/jF460b4deAL/wAU&#10;azPEq20TfZbd5NrXk+DshTAJyxGMgHaMseFJr4N/aA+Ovir4n3dxbFP7F0GcxM2kW0u9ZXQcPNJt&#10;UytnHYKAicZXdXtv/BRLx34Ou7GPwFO+tT63psi3awQIkVmkjx4VpndS7kI7FRGQuWO45GB8gV4+&#10;PxEnP2cXofqHB+S0IYZYyrT/AHj2v0XRpfjf7gooorzT7oKKKKAJbG5ubK9hvLO4lt7i3kWWGaFy&#10;jxOpyrKw5BBAII6Yr6h+G/7Zeoado+n6Z4v8JtqkkAWO61S1vhHLIoGN/klNrP3PzqCfSvlmitaV&#10;epSd4M87MMqweYRUcTDmttumvmv+GP1J+Fnjrw18Q/CcfiLwtffarR2McispSS3kABaORT91hkex&#10;BBBIIJ6Ovgj/AIJ8+L4vDnx0XSb7UmtbLxBataLG8u2GS5yGh3AnBY4dF75k2j71fe9e/ha/tqfM&#10;9z8e4gylZZjXRi24tXV+3/ACiiiug8MK/Pf9q74q/F74Q/E3x78NJdQGqeEPFMF1/Z0Wq25dba2v&#10;EJYWsisrKIi7xKpJRdnCDiv0Ir56/wCCgvwGvvjD4FstV8LpG3ijw8XNrA7Ki38D43wljgBgVVkJ&#10;O0HcDjfuANHkn7Dfjf4ofHf9plvGfjXWbyTRfCdlPPa2donk6fBczK0KRiMcM3lTTkMxZ8KAWxX3&#10;BXj/AOxH8Hn+DfwWh0fUtja9qkxvtYZGDLHKyhVhVh1VFUDqQWLkHBFewUAwooooEFFFFABRRRQB&#10;5T+0L+0B4H+Esy6Zqkk1/rs0Qlh023U/KrbgryyYIjTK843Pg5CMK8P+Df7WGt+KPjxptrrrR2Oh&#10;6lOLL7EsaCKESkLGw4MjSrKY1Zy/lmIyN5cZWu4/4KKfCQeM/hyPHOjWobXPC8LNOEVQ11Y/ekUn&#10;qTGcyKM4AMoALOK+BLeVoZlkXtkEbiNykYKnHOCCQfYmvKxeIrUqqX2fzPawOFoVqDf2vyP2Jorz&#10;D9mP4o2Hjn9nvTvGOsapbQT6dA1trtxcTIiwTwgeZJI3CoHXbLjoqyDnivHv2hf2ytK0v7Ronwst&#10;Y9VvF3RvrN2hFrEeBmGPhpT975m2rkAjzFNd8sRThBTb0Z5sMNVnUcIrVH0d8TPHfhH4feHzrXjD&#10;XbXS7TO2PzSWkmbj5Y41BeRuc4UHAyTwCa+OfjJ+2l4s1PWoYvhxpsOiaZazpKZtRhWe5vQvJSRQ&#10;SkcbZwQpL8AiRckV85eN/FPiPxj4gl1zxTrN3q2oTcNPcybioyTtQdEQEnCqAozwBWj8Lfh141+I&#10;2sHTfB3h+61KRDiaZFCQW/Gf3krYROASATk44BPFeXVx1Wq+WkrfmexRy6jRjzVnf8iv8VvH3jL4&#10;mal/aXi/XbrU7hc+RG5CxW54BWOJcImdoB2jnGTk81f/AGfvhF8VvHPjG3uPA2j3VpNpN8rtrF0D&#10;b2+nzxOpy0jDl0baSihn77a+5v2Qv2dLL4T2c+q+JG0nWfEl1Irx3MVoWGnAKVKQyP8AMd2TlgqE&#10;9McZPu4AHQYrejgpP3qj1/rqaf277CDpUYJro+n3Hh/gH4ZaNbftM+LNZ1lbW41TWPD2lXmsWts8&#10;8dnNNvu4FdoWcpKNkO35x1AYKrMxPt6gKoVQAAMADtXnWkvIP2uPECbv3beB9KOPcX2o/wCNejV6&#10;Z8422FFFFAgooooA+S/+Cknw4zDY/E6we8lZWTT9ThZ2kjiTkxSKD/ql3ZVh90s6EAMWLfI9fqB8&#10;dvDp8WfBvxN4fjsheXF7pU4tICQN9wqFocEkDIkVCMnGRzX5f14WYUlCrzLqfrvBWPliMvdGbu6b&#10;t8nt+qCiiiuA+xCiiigAooooA+mP2I/EfwK8OXS3XiCRrPxXEq+VqmrgiEGQkMsAXckQQKo8xyHO&#10;98bVyo97+Hf7R3wv8ZeNpfC9hqdzZ3fniCxlv4RDDqTEkDyW3HkkDAkCM29QATkD87KOvFdtLHTp&#10;xUUlY+VzDhPC46tOtUqS5pba3UfRdvL1t5frZRXwn8L/ANrPxv4bvjDremWWsaKsMcNrp8bG3ayV&#10;F2qI5iHdxjGfNLscD5hzn6g/Z3+N3hb4t2t1FpkU2natYgPcabdOpfyycCWMj76ZIBOAVJGQNylv&#10;Vo4ulVdk9T85zLhvMcvi6lSF4LqtV8+q/LzPTKKKK6jwQooooAKKKKACiiigAooriPjT8W/Avws0&#10;j7Z4t1lIriRC1rp1uBJd3WA2NkYPAJUjexVAcAsMilKSirt6FRi5OyV2duQCMEV+X/7XXg7w54H+&#10;O+saN4U1OxvNLkb7TFBaTLJ/ZzMzB7R9vCNG6sAvUIUzzmut/aF/ao8d/ELz9J0F38L+H33Ibe0m&#10;P2q6Q7f9dOMED5T8ibRh2VjIMGvI/h34J8V+OdcXRvB+gXmrXYA3JbR/JCDnBkc4SNTgjc5Azxmv&#10;GxmIhWtCCuz3cDhZ4e9SpKy7GYup6mNFbRxqN4NNecXDWQuH+ztKBtEhjztL443YzjjNbPw18BeM&#10;fiDrn9k+DvD95q1wuPNMKhYoAQxBllYhIwdjY3MMkYGTxX1j8DP2K9OtPK1T4p6r/aEuN39jaZK0&#10;cA4PEs/Dv1U4TZgr95wa+qPC+haL4b0WHSPD+k2el2EGfLtrOBYo1zyTtUAZJ5J6k8mnRy+crOo7&#10;IK+aU4XVJXffofMPwN/Yt0TTGi1P4n6oNauV5GlafI8VovDD55flkk6qRt8sAjB3ivqLQNJ0rQ9J&#10;h0rRNNs9NsbcEQ2tnAsMUYzkhUUADkk8DvVyivVp0YUlaCPGrV6lZ3m7hSOwRCzHAUZJJpa534ta&#10;3f8Ahv4a61rmmQpJdWNk8qNI0QSHA5lfzZYkKoMuQZEyFI3DOa0MTxG0+PHw3j+Nl94xbX41hufD&#10;EGn/ANn7f9KM0V3PJjZ6eXNneD5fUb+K+j0YOgdSCrDIIPUV+PMfjXVHlute+1MZY9TgwRFCP3LN&#10;LIY9nl+Xs3ID5ezy+AuzaNtfq38DfE1z4x+Eug+JLvDTahZJI8q+VtnOMGQCKSRVDYzt3ErnBAII&#10;oG0dZRRRQIKKKKACvzQ/ac8J33g745eI9MurBbO3uNQmvNPWJCsTWsrs8fl5ABAB2nHAZGHav0vr&#10;kvjD8NvCnxM8N/2P4osPN8vcbW7iOy4tHIwWjft0GQQVOBkHArlxeHdaFluj6LhvOo5VinKorwkr&#10;O267M/MCiuz+O/w31n4XePp/DmrHzoyvnWN4FCrdwFiFkCgnacqQVJyCO4wTxlfPyi4tprU/Z6Fa&#10;nXpRq0neL1TCiiipNQooooAKKKKACtbwP4m13wf4mtvEPhzUJLDUrMkwzoqtjIIIKsCGBBIIIIrJ&#10;rv8A4F/B7xl8VdQlTw9bQxWFrKsd5qN1IEhgLAkDH3nbC9FBxld20EGrpxlKSUNznxdXD0qEpYhp&#10;Q632/p9up9v/ALJXxH1P4ofCNNf1q2t4dQtr2WzuDbKVjlKBWDhSTjKuueeoOMDAHp1cv8G/A+l/&#10;Dr4d6d4T0pjLHZITLcMgV7mVjueRgPUngZOAAM8V1FfS0lJQSlufguPnQni6ksOrQbdl5BRRRWhx&#10;hRRRQAUUUUAFfI3/AAUI+BWu+KPGWj+NvAmh3Gpahqrpp2qWtsnJcD9zcMcYVdoMbu7BVCxdOTX1&#10;zRWdalGrDlkbUK0qM1OO58e/Av8AYqhTyNV+Kuq+c3yv/YmmSlV7HbNP1PUgrHjBGRIa+rvBvhrw&#10;/wCEtBi0Xwzo9npWnw/ct7SERrnuxx95jjljkk8kmtSilSoU6StFBWxFWs7zYUUUVqYhRUN/dW1j&#10;YzXt7cRW1tbRtLPPM4SOJFGWZmPAAAJJPAAqSGSOWFZYnWSORQyOpyGB6EHuKB2drjq8q/bP8L6p&#10;4z+AuoeGtKiSZ7+7tUe3eVYhcETKY4y7Om1TMId2CWK7ggLFa9Vrn9e80+O9HZrdZ7eCxvJlUx7i&#10;lxvt442U/wAJ2Szru7K7ZOM0CPjfwz+xxokPiK++G+r+IbmTU73wlb6t/aUIHl2uorcTxgImAWhC&#10;sFIY7m+ZgUO0L9DfsQ+EtS8CfCO88J6k1wrabrVwkdtKystqCsbMkfO/y2kLyrvAOJcAypsnl3tY&#10;8Kw3fxUs5572ZNUl0qWZL+HCyQSpKgBjBBAUCUrtOQVJDbtzFur09bq38RxC6iRri9sW+0zQswh3&#10;QuoQqhztLiZieSRsC5baDQO5s0UUUCCiiigAooqHULq2sbCe9vZ47e2tomlmmlYKkaKMszE8AAAk&#10;mgEm3ZHwx/wUe1qHUfj5BpsE27+x9HggnTH3JXZ5T+aSRV4BW18RvENz4s8e6x4lu3dpNUvpbjDy&#10;M/lqzEqgLc7VXCj0CgVi18xWnz1JS7n7/leE+qYKlQe8Ur+vX8QooorI7wooooAKKKKAOk+Dvh2H&#10;xb8VvDvhu68z7NqepwQXPlnDeUXHmbT2O3dzX6beE/D2h+GNHXSvDuk2mmWSu0gt7WIRpuY5JwO/&#10;/wBYdq+Tf+Ccfwza71e4+J2pxkQ2Rks9KjkhP7yQriSZWPBCqWTgHlm6Fa+xK9zL6PLT52tX+R+T&#10;cbZkq+NWHhL3YLXtzf8AAVvxCiiivQPigooooAKKKKACiiigAooooAKKKKACiiigCnr2lafrOh3e&#10;j6rapdWN9C8NzDJnEiMCGB7jg9unavNLGzv/AII6XciBrrVvAFsksttY29nNc6lpTHDCNWBIkt8i&#10;U7nwU3AFivI9XoqJQT1W51UMVKnF05awe6/Vdn5/oYvgvxNZ+KdNi1XSbS+/su6t457O+uIPJS6V&#10;8/cRyJRwAcsighlKlgeNCT/kNw/9e8n/AKElWIUjijWKJFRUACoowFHsK5vxZPqcvjTQtH04yQR3&#10;cc9xe3cbIDFBC8BKLuByZGdEOBkI0hDKwU1SvbUwqOLk+VWRHr2yz+J+k3ENv5k1xY3RnIyZDGjQ&#10;D5fUKXztHq2ASeekkH/ExiOOkT8/ilcp4kuSnxy8J2gYgTaNq0hGTztksR9P4612bU7fxokQcXFj&#10;ewtKA5CtaFAFYLgfMrFozg8g7zkggKyDaooooAKKKKACvCf+CgHj+88IfB9dD01MXPippLGSYqCs&#10;dsE/fAZ/iYMqjjozHIIFe7V8H/8ABRrW4dT/AGgI9OguWkGjaTBbTR4YLFKzPKcZ4JKSR5I9h1GB&#10;yY2o4UXbd6H0fCuCji80gpq8Y+8/lt+NjwOiiivnj9rCiiigAqxpNhf6pqMOn6ZZXF7d3DbIbe2i&#10;aSSRvRVUEk/Sq9fTP/BOTwFrcvxFl8eXujPHo9tp80Vle3EOBLOzKhMJPXCiVSy9MlT1IrWjTdWo&#10;oo8/NMfDAYOeIl0Wi2u+iOe8D/slfFLW47a51YaZoFvNKokS7uPMuI4yMlxHGCCcfwllOeDjkjr/&#10;AA7+xfrq+Lsa34v0xtDjO4SW0MhuZ8EfI0ZwsYI3fMHYjA4Ocj7For2o5fQXS5+WVuM82qN8slFP&#10;stvvuyroemafo2j22laVZw2dlZxCK3t4U2pGo6ACrVFFdp8rKTk229QooooEFFFFABRRRQAUUUUA&#10;FFFFABRRRQAUUUUAFFFFABWJ4qv4NK1jRb2dIVS5vDp8lzNKEWBZUJTk9S80UEYHUtIAOTW3XF/t&#10;E+B4/iR8EPE3gpkjabVdPdbTzXKItymJIGYjnasqRk+w70AJ4pjlPx48Hzr/AKtdH1dG+peyI/8A&#10;QTV3T9Y0bW/indWWmazb3N54Z08w6naQSB/Ie6kRow+PuuBaudp5w6nGCK/KXUPih8XNFsj4QufH&#10;HiO0XRpZbQW41BxJaYxG8KyA7lj+QDYG2cdK+9/+CYfgafwl+zXDrOoQNHe+LLx9TxJHtdbfAjhB&#10;9QVQyA+k1A2j6LooooEFFFFAHn37SXxQ074WfDi61l5LeXVph5OlWUhJM8zZwWUc7FALMcjhduQW&#10;Ffm9rWo32r6vdapqd1JdXl7M01xPIctI7HLMfckmvoT/AIKQeL9G174k6V4f0u9NzN4dgljvgq/u&#10;4ppCh2Bv4mAQbscA4GchgPnGvBx9Zzq8vRH7FwhlkMLl8azXv1NXft0XpbX5+gUUUVwn1hLb21zP&#10;DcTQW8skdrGJbh0QssKF1QM5H3RvdFye7KOpFRV3X7NMutQfHbwxNoVnqV5cx6lEz2+nyeXJLFuH&#10;mKzdBGVzu3YXbnJA5H3o/wAEfhQ3iiDxD/wg+mrqFtO08boGWMyMdxZog2xuTkblOO2K68PhJV43&#10;iz5vOOI6OVVlTqwcuZXVmvuaf5/hofOf7H/7OkHiTwu3jHxvaXFvFeFotPsriAYmtniZWuAG5DEu&#10;PLYjjZvAOUYfYel2Vpp2m2+n2FtFbWtpEsNvBEoVIo1ACqoHQAAAD2qeivboUIUY2iflObZvicyr&#10;upVenRdF/XcKKKK2PLCiiigAooooAKKKKACiiigAooooAKKKKACiiigAooooAKKKKACiiigD5N/a&#10;E/YztvHv7Q9t4z0jWbfTNA1m48/xNZhSs6yDl3tsKVJmx82/Gxyz/Pu2D6r0uys9N0y307T7WG1s&#10;7OFIbe3gQJHDGoCqiqOAoAAAHQCp6KACiiigAoorgPjz8TV+F+m2OsahoU15o8zvHd3kdyitA+wm&#10;KNIz80juwI7KoBJYVMpKKu9jbD4epiKqpUleT2X/AA/9M+Q/2/k8HW3x0nsvDOmiDUViE+vXCzOV&#10;muZcMFCNwpCbWJU4JkwQCpz4dWx4+8Ua14z8W3niXxDcpcajfMpmlSFIwdqhVG1ABwqqOmTjnJ5r&#10;c+Cfwu8V/FPxBPpXhiG3H2SISXV3dyGOC3ByF3MATliCAACeCegJHzdRurVbitz92wkI5dl8I4if&#10;wRV23166vpfReVkavwD+Ej/FPT9YhsPE+l6Vq9nLbx6daahIFW/Z1mZ1BXLgqkRbhGzg9MEj7K+A&#10;/wAE9D8L/B3TfC3jbQ9B1/ULe4nubh54BeQLI7nHlecmUHlrGCAqjIJ6kk6H7N/wm0v4afDfTdKu&#10;rWxu9bSQ3d9fRxE5uSHXMZbkBI5GiDALldxwN7CvSa9jC4SNOKcl7x+X8QcSVsZWlSoTfslK66PR&#10;W0a1s99e/wAjD8L+C/B3hq8kvPDnhLQ9IuJY/Lkm0/TYbd3TIO0sigkZAOPYVuUUV2pJbHy06k6k&#10;uabu/MKKKKZAUUUUAFFFFABRRRQAUUUUAFFFFABRRRQAUUUUAFFFFABRRRQAUUUUAFFFFABRRRQA&#10;UUUUAFfL/wDwU11uex8K+FtJigsWW/ubqV5J7dJJVCRomE3A7QROSSBkFUIIIr6grwH/AIKBeBLz&#10;xb8OdP1PTtQdbzSLkiDTDLhdRaTaNqKSAZVVXZepI3KASRXPi1J0JKO57nDdSlTzajKr8N3+KaX4&#10;nwjX0R+wp4M+LaeLbPxj4XEen+GbqcQalPfOBFfwJIPMWOPBZnHzBXAADBl3feFcb+zL8OLvXfi1&#10;4ffxb4O1q48Kz3LpdXBsZ1ty22RYw0qgADzwinnHBB71+hHhrRdJ8PaHb6NoenW2n6faqRBbW0YS&#10;NMkscAdySST1JJJ5NebgcK5v2jdrH3XFmfww1N4OnFSclq3qktV3+LT5F6iiivaPykKKKKACiiig&#10;AooooAKKKKACiiigAooooAKKKKACiiigAooooAKKKKACiiigAooooAKKKKACiiigAooooAK8p/bC&#10;8VeLvCHwok1Tw1pdveWcjm31eVmmE1pbuNvmRiJ0YcnG4OCpKkdyvq1JIqujI6hlYYIIyCPQ1NSL&#10;lFpOx0YSvGhiIVZw5knt3OZ+Der+ENY+G+ky+BbqGbQ7W0jtrWNJCzW6oigRSbiWDqu3IY57nOc1&#10;09ea+JvBWh+B2TxN4Mhbw/I1za2c1hpoSGxuBPdRwmSSBV2tIiytsY9CBwRxXpVTTbtZ7o1xlOCk&#10;qtNtxldq+/z7+vUKKKK0OIKKKKACiiigAooooAKKKKACiiigAooooAKKKKACiiigD//ZUEsBAi0A&#10;FAAGAAgAAAAhAO1EBDgKAQAAFAIAABMAAAAAAAAAAAAAAAAAAAAAAFtDb250ZW50X1R5cGVzXS54&#10;bWxQSwECLQAUAAYACAAAACEAI7Jq4dcAAACUAQAACwAAAAAAAAAAAAAAAAA7AQAAX3JlbHMvLnJl&#10;bHNQSwECLQAUAAYACAAAACEA6lc3edsCAAC9BgAADgAAAAAAAAAAAAAAAAA7AgAAZHJzL2Uyb0Rv&#10;Yy54bWxQSwECLQAUAAYACAAAACEAN53BGLoAAAAhAQAAGQAAAAAAAAAAAAAAAABCBQAAZHJzL19y&#10;ZWxzL2Uyb0RvYy54bWwucmVsc1BLAQItABQABgAIAAAAIQDuujBi2wAAAAUBAAAPAAAAAAAAAAAA&#10;AAAAADMGAABkcnMvZG93bnJldi54bWxQSwECLQAKAAAAAAAAACEA/fw6Ll1DAABdQwAAFAAAAAAA&#10;AAAAAAAAAAA7BwAAZHJzL21lZGlhL2ltYWdlMS5qcGdQSwUGAAAAAAYABgB8AQAAykoAAAAA&#10;">
                <v:rect id="Rectangle 14" o:spid="_x0000_s1027" style="position:absolute;left:1196975;top:1053668;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1A79B4F5" w14:textId="77777777" w:rsidR="001622FA" w:rsidRDefault="001622FA" w:rsidP="001622FA">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8" type="#_x0000_t75" style="position:absolute;left:1540764;width:1188720;height:1179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f&#10;U0rAAAAA3AAAAA8AAABkcnMvZG93bnJldi54bWxET0trAjEQvhf8D2EK3mrWHlS2RimKsoeC+ACv&#10;QzL7oJvJspnq+u9NodDbfHzPWa4H36ob9bEJbGA6yUAR2+Aargxczru3BagoyA7bwGTgQRHWq9HL&#10;EnMX7nyk20kqlUI45migFulyraOtyWOchI44cWXoPUqCfaVdj/cU7lv9nmUz7bHh1FBjR5ua7Pfp&#10;xxs4ONns7fmr4F2pZerK4mq3wZjx6/D5AUpokH/xn7twaf58Br/PpAv06g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59TSsAAAADcAAAADwAAAAAAAAAAAAAAAACcAgAAZHJz&#10;L2Rvd25yZXYueG1sUEsFBgAAAAAEAAQA9wAAAIkDAAAAAA==&#10;">
                  <v:imagedata r:id="rId7" o:title=""/>
                </v:shape>
                <w10:anchorlock/>
              </v:group>
            </w:pict>
          </mc:Fallback>
        </mc:AlternateContent>
      </w:r>
      <w:r w:rsidRPr="007D0E22">
        <w:rPr>
          <w:rFonts w:ascii="Times New Roman" w:eastAsia="Times New Roman" w:hAnsi="Times New Roman" w:cs="Times New Roman"/>
          <w:b/>
          <w:bCs/>
          <w:i/>
          <w:noProof/>
          <w:color w:val="000000"/>
          <w:sz w:val="36"/>
          <w:szCs w:val="36"/>
        </w:rPr>
        <w:t xml:space="preserve">    </w:t>
      </w:r>
      <w:r w:rsidRPr="00A71689">
        <w:rPr>
          <w:rFonts w:ascii="Times New Roman" w:eastAsia="Times New Roman" w:hAnsi="Times New Roman" w:cs="Times New Roman"/>
          <w:b/>
          <w:bCs/>
          <w:i/>
          <w:noProof/>
          <w:color w:val="000000"/>
          <w:sz w:val="36"/>
          <w:szCs w:val="36"/>
          <w:lang w:val="en-US"/>
        </w:rPr>
        <w:drawing>
          <wp:inline distT="0" distB="0" distL="0" distR="0" wp14:anchorId="26286ACD" wp14:editId="77960FF6">
            <wp:extent cx="1028700" cy="1219200"/>
            <wp:effectExtent l="0" t="0" r="0" b="0"/>
            <wp:docPr id="3" name="Picture 3" descr="Description: Fim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mi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475" cy="1220119"/>
                    </a:xfrm>
                    <a:prstGeom prst="rect">
                      <a:avLst/>
                    </a:prstGeom>
                    <a:noFill/>
                    <a:ln>
                      <a:noFill/>
                    </a:ln>
                  </pic:spPr>
                </pic:pic>
              </a:graphicData>
            </a:graphic>
          </wp:inline>
        </w:drawing>
      </w:r>
      <w:r w:rsidRPr="007D0E22">
        <w:rPr>
          <w:rFonts w:ascii="Times New Roman" w:eastAsia="Times New Roman" w:hAnsi="Times New Roman" w:cs="Times New Roman"/>
          <w:b/>
          <w:bCs/>
          <w:i/>
          <w:noProof/>
          <w:color w:val="000000"/>
          <w:sz w:val="36"/>
          <w:szCs w:val="36"/>
        </w:rPr>
        <w:t xml:space="preserve"> </w:t>
      </w:r>
      <w:r w:rsidRPr="00A71689">
        <w:rPr>
          <w:rFonts w:ascii="Maiandra GD" w:eastAsia="Maiandra GD" w:hAnsi="Maiandra GD" w:cs="Maiandra GD"/>
          <w:noProof/>
          <w:color w:val="000000"/>
          <w:sz w:val="24"/>
          <w:lang w:val="en-US"/>
        </w:rPr>
        <w:drawing>
          <wp:inline distT="0" distB="0" distL="0" distR="0" wp14:anchorId="52EF5A3C" wp14:editId="43659207">
            <wp:extent cx="1025525" cy="1196975"/>
            <wp:effectExtent l="0" t="0" r="3175" b="3175"/>
            <wp:docPr id="1" name="Picture 1" descr="C:\Users\andre\AppData\Local\Microsoft\Windows\INetCache\Content.Word\LOGO-vertic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Word\LOGO-vertical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525" cy="1196975"/>
                    </a:xfrm>
                    <a:prstGeom prst="rect">
                      <a:avLst/>
                    </a:prstGeom>
                    <a:noFill/>
                    <a:ln>
                      <a:noFill/>
                    </a:ln>
                  </pic:spPr>
                </pic:pic>
              </a:graphicData>
            </a:graphic>
          </wp:inline>
        </w:drawing>
      </w:r>
    </w:p>
    <w:p w14:paraId="285C737B" w14:textId="77777777" w:rsidR="001622FA" w:rsidRPr="007D0E22" w:rsidRDefault="001622FA" w:rsidP="001622FA">
      <w:pPr>
        <w:spacing w:after="0"/>
        <w:ind w:left="109" w:hanging="10"/>
        <w:jc w:val="center"/>
        <w:rPr>
          <w:rFonts w:ascii="Times New Roman" w:eastAsia="Times New Roman" w:hAnsi="Times New Roman" w:cs="Times New Roman"/>
          <w:b/>
          <w:bCs/>
          <w:i/>
          <w:noProof/>
          <w:color w:val="000000"/>
          <w:sz w:val="36"/>
          <w:szCs w:val="36"/>
        </w:rPr>
      </w:pPr>
    </w:p>
    <w:p w14:paraId="594AAFFD" w14:textId="7DE3A92E" w:rsidR="00CD2DAC" w:rsidRPr="007D0E22" w:rsidRDefault="000803D8" w:rsidP="007D0E22">
      <w:pPr>
        <w:jc w:val="center"/>
        <w:rPr>
          <w:rFonts w:ascii="Times New Roman" w:hAnsi="Times New Roman" w:cs="Times New Roman"/>
          <w:b/>
        </w:rPr>
      </w:pPr>
      <w:r>
        <w:rPr>
          <w:rFonts w:ascii="Times New Roman" w:hAnsi="Times New Roman" w:cs="Times New Roman"/>
          <w:b/>
        </w:rPr>
        <w:t xml:space="preserve"> </w:t>
      </w:r>
      <w:r w:rsidR="007D0E22" w:rsidRPr="007D0E22">
        <w:rPr>
          <w:rFonts w:ascii="Times New Roman" w:hAnsi="Times New Roman" w:cs="Times New Roman"/>
          <w:b/>
        </w:rPr>
        <w:t>3er Simposio Internacional de Mujeres Indígenas sobre Medio Ambiente y Salud Reproductiva. Enfoque: Avanzar en la investigación y evaluación de los impactos de la violencia ambiental en mujeres y niñas indígenas en la Universidad de Columbia, Nueva York, 14-15 de abril de 2018</w:t>
      </w:r>
    </w:p>
    <w:p w14:paraId="5AB708A1" w14:textId="02BCC25C" w:rsidR="001622FA" w:rsidRPr="000803D8" w:rsidRDefault="007D0E22" w:rsidP="001622FA">
      <w:pPr>
        <w:spacing w:after="0" w:line="240" w:lineRule="auto"/>
        <w:jc w:val="center"/>
        <w:rPr>
          <w:rFonts w:ascii="Times New Roman" w:eastAsia="Times New Roman" w:hAnsi="Times New Roman" w:cs="Times New Roman"/>
          <w:b/>
          <w:bCs/>
          <w:sz w:val="28"/>
          <w:szCs w:val="28"/>
          <w:u w:val="single"/>
        </w:rPr>
      </w:pPr>
      <w:r w:rsidRPr="000803D8">
        <w:rPr>
          <w:rFonts w:ascii="Times New Roman" w:eastAsia="Times New Roman" w:hAnsi="Times New Roman" w:cs="Times New Roman"/>
          <w:b/>
          <w:bCs/>
          <w:sz w:val="28"/>
          <w:szCs w:val="28"/>
          <w:u w:val="single"/>
        </w:rPr>
        <w:t>Formulario de preinscripción</w:t>
      </w:r>
    </w:p>
    <w:p w14:paraId="3AD2EADF" w14:textId="77777777" w:rsidR="001622FA" w:rsidRPr="000803D8" w:rsidRDefault="001622FA" w:rsidP="001622FA">
      <w:pPr>
        <w:spacing w:after="0" w:line="240" w:lineRule="auto"/>
        <w:jc w:val="center"/>
        <w:rPr>
          <w:rFonts w:ascii="Lato" w:eastAsia="Times New Roman" w:hAnsi="Lato" w:cs="Arial"/>
          <w:b/>
          <w:bCs/>
          <w:sz w:val="19"/>
          <w:szCs w:val="19"/>
          <w:u w:val="single"/>
        </w:rPr>
      </w:pPr>
    </w:p>
    <w:p w14:paraId="1A1572EF" w14:textId="3847943B" w:rsidR="007D0E22" w:rsidRPr="000803D8" w:rsidRDefault="007D0E22" w:rsidP="007D0E22">
      <w:pPr>
        <w:spacing w:after="0" w:line="240" w:lineRule="auto"/>
        <w:rPr>
          <w:rFonts w:ascii="Times New Roman" w:eastAsia="Times New Roman" w:hAnsi="Times New Roman" w:cs="Times New Roman"/>
          <w:i/>
          <w:iCs/>
          <w:sz w:val="20"/>
          <w:szCs w:val="20"/>
        </w:rPr>
      </w:pPr>
      <w:r w:rsidRPr="000803D8">
        <w:rPr>
          <w:rFonts w:ascii="Times New Roman" w:eastAsia="Times New Roman" w:hAnsi="Times New Roman" w:cs="Times New Roman"/>
          <w:i/>
          <w:iCs/>
          <w:sz w:val="20"/>
          <w:szCs w:val="20"/>
        </w:rPr>
        <w:t>Nombre:</w:t>
      </w:r>
    </w:p>
    <w:p w14:paraId="0D3412F1" w14:textId="77777777" w:rsidR="007D0E22" w:rsidRPr="000803D8" w:rsidRDefault="007D0E22" w:rsidP="007D0E22">
      <w:pPr>
        <w:spacing w:after="0" w:line="240" w:lineRule="auto"/>
        <w:rPr>
          <w:rFonts w:ascii="Times New Roman" w:eastAsia="Times New Roman" w:hAnsi="Times New Roman" w:cs="Times New Roman"/>
          <w:i/>
          <w:iCs/>
          <w:sz w:val="20"/>
          <w:szCs w:val="20"/>
        </w:rPr>
      </w:pPr>
    </w:p>
    <w:p w14:paraId="2E572691" w14:textId="73791C85" w:rsidR="0042697E" w:rsidRPr="000803D8" w:rsidRDefault="007D0E22" w:rsidP="007D0E22">
      <w:pPr>
        <w:spacing w:after="0" w:line="240" w:lineRule="auto"/>
        <w:rPr>
          <w:rFonts w:ascii="Times New Roman" w:hAnsi="Times New Roman" w:cs="Times New Roman"/>
          <w:i/>
          <w:iCs/>
          <w:sz w:val="20"/>
          <w:szCs w:val="20"/>
        </w:rPr>
      </w:pPr>
      <w:r w:rsidRPr="000803D8">
        <w:rPr>
          <w:rFonts w:ascii="Times New Roman" w:hAnsi="Times New Roman" w:cs="Times New Roman"/>
          <w:i/>
          <w:iCs/>
          <w:sz w:val="20"/>
          <w:szCs w:val="20"/>
        </w:rPr>
        <w:t>Apellido:</w:t>
      </w:r>
      <w:r w:rsidR="00603D24" w:rsidRPr="000803D8">
        <w:rPr>
          <w:rFonts w:ascii="Times New Roman" w:hAnsi="Times New Roman" w:cs="Times New Roman"/>
          <w:i/>
          <w:iCs/>
          <w:sz w:val="20"/>
          <w:szCs w:val="20"/>
        </w:rPr>
        <w:t xml:space="preserve"> </w:t>
      </w:r>
    </w:p>
    <w:p w14:paraId="672FC2F5" w14:textId="09444170" w:rsidR="0042697E" w:rsidRPr="000803D8" w:rsidRDefault="00342CD3" w:rsidP="001622FA">
      <w:pPr>
        <w:pStyle w:val="m1057209139594681171normal"/>
        <w:rPr>
          <w:i/>
          <w:iCs/>
          <w:sz w:val="20"/>
          <w:szCs w:val="20"/>
          <w:lang w:val="es-MX"/>
        </w:rPr>
      </w:pPr>
      <w:r w:rsidRPr="000803D8">
        <w:rPr>
          <w:i/>
          <w:iCs/>
          <w:sz w:val="20"/>
          <w:szCs w:val="20"/>
          <w:lang w:val="es-MX"/>
        </w:rPr>
        <w:t>Título</w:t>
      </w:r>
      <w:r w:rsidR="007D0E22" w:rsidRPr="000803D8">
        <w:rPr>
          <w:i/>
          <w:iCs/>
          <w:sz w:val="20"/>
          <w:szCs w:val="20"/>
          <w:lang w:val="es-MX"/>
        </w:rPr>
        <w:t>:</w:t>
      </w:r>
    </w:p>
    <w:p w14:paraId="3CE18858" w14:textId="2A65B64D" w:rsidR="00F465F7" w:rsidRPr="000803D8" w:rsidRDefault="00342CD3" w:rsidP="001622FA">
      <w:pPr>
        <w:pStyle w:val="m1057209139594681171normal"/>
        <w:rPr>
          <w:i/>
          <w:iCs/>
          <w:sz w:val="20"/>
          <w:szCs w:val="20"/>
          <w:lang w:val="es-MX"/>
        </w:rPr>
      </w:pPr>
      <w:r w:rsidRPr="000803D8">
        <w:rPr>
          <w:i/>
          <w:iCs/>
          <w:sz w:val="20"/>
          <w:szCs w:val="20"/>
          <w:lang w:val="es-MX"/>
        </w:rPr>
        <w:t>Organización</w:t>
      </w:r>
      <w:r w:rsidR="007D0E22" w:rsidRPr="000803D8">
        <w:rPr>
          <w:i/>
          <w:iCs/>
          <w:sz w:val="20"/>
          <w:szCs w:val="20"/>
          <w:lang w:val="es-MX"/>
        </w:rPr>
        <w:t>/</w:t>
      </w:r>
      <w:r w:rsidRPr="000803D8">
        <w:rPr>
          <w:i/>
          <w:iCs/>
          <w:sz w:val="20"/>
          <w:szCs w:val="20"/>
          <w:lang w:val="es-MX"/>
        </w:rPr>
        <w:t>Institución</w:t>
      </w:r>
      <w:r w:rsidR="001622FA" w:rsidRPr="000803D8">
        <w:rPr>
          <w:i/>
          <w:iCs/>
          <w:sz w:val="20"/>
          <w:szCs w:val="20"/>
          <w:lang w:val="es-MX"/>
        </w:rPr>
        <w:t>/</w:t>
      </w:r>
      <w:r w:rsidR="007D0E22" w:rsidRPr="000803D8">
        <w:rPr>
          <w:i/>
          <w:iCs/>
          <w:sz w:val="20"/>
          <w:szCs w:val="20"/>
          <w:lang w:val="es-MX"/>
        </w:rPr>
        <w:t xml:space="preserve">Tribu/ </w:t>
      </w:r>
      <w:r w:rsidRPr="000803D8">
        <w:rPr>
          <w:i/>
          <w:iCs/>
          <w:sz w:val="20"/>
          <w:szCs w:val="20"/>
          <w:lang w:val="es-MX"/>
        </w:rPr>
        <w:t>Nación</w:t>
      </w:r>
      <w:r w:rsidR="001622FA" w:rsidRPr="000803D8">
        <w:rPr>
          <w:i/>
          <w:iCs/>
          <w:sz w:val="20"/>
          <w:szCs w:val="20"/>
          <w:lang w:val="es-MX"/>
        </w:rPr>
        <w:t>:</w:t>
      </w:r>
    </w:p>
    <w:p w14:paraId="5672433E" w14:textId="356343D9" w:rsidR="001622FA" w:rsidRPr="000803D8" w:rsidRDefault="00342CD3" w:rsidP="00536509">
      <w:pPr>
        <w:spacing w:after="0" w:line="240" w:lineRule="auto"/>
        <w:rPr>
          <w:rFonts w:ascii="Times New Roman" w:eastAsia="Times New Roman" w:hAnsi="Times New Roman" w:cs="Times New Roman"/>
          <w:sz w:val="20"/>
          <w:szCs w:val="20"/>
        </w:rPr>
      </w:pPr>
      <w:r w:rsidRPr="000803D8">
        <w:rPr>
          <w:rFonts w:ascii="Times New Roman" w:hAnsi="Times New Roman" w:cs="Times New Roman"/>
          <w:i/>
          <w:iCs/>
          <w:sz w:val="20"/>
          <w:szCs w:val="20"/>
        </w:rPr>
        <w:t>Información</w:t>
      </w:r>
      <w:r w:rsidR="007D0E22" w:rsidRPr="000803D8">
        <w:rPr>
          <w:rFonts w:ascii="Times New Roman" w:hAnsi="Times New Roman" w:cs="Times New Roman"/>
          <w:i/>
          <w:iCs/>
          <w:sz w:val="20"/>
          <w:szCs w:val="20"/>
        </w:rPr>
        <w:t xml:space="preserve"> de contacto </w:t>
      </w:r>
      <w:r w:rsidR="00F465F7" w:rsidRPr="000803D8">
        <w:rPr>
          <w:rFonts w:ascii="Times New Roman" w:hAnsi="Times New Roman" w:cs="Times New Roman"/>
          <w:i/>
          <w:iCs/>
          <w:sz w:val="20"/>
          <w:szCs w:val="20"/>
        </w:rPr>
        <w:t>/</w:t>
      </w:r>
      <w:r w:rsidR="00F465F7" w:rsidRPr="000803D8">
        <w:rPr>
          <w:rFonts w:ascii="Arial" w:eastAsia="Times New Roman" w:hAnsi="Arial" w:cs="Arial"/>
          <w:i/>
          <w:sz w:val="20"/>
          <w:szCs w:val="20"/>
          <w:shd w:val="clear" w:color="auto" w:fill="FFFFFF"/>
        </w:rPr>
        <w:t xml:space="preserve"> </w:t>
      </w:r>
      <w:r w:rsidRPr="000803D8">
        <w:rPr>
          <w:rFonts w:ascii="Times New Roman" w:eastAsia="Times New Roman" w:hAnsi="Times New Roman" w:cs="Times New Roman"/>
          <w:i/>
          <w:sz w:val="20"/>
          <w:szCs w:val="20"/>
          <w:shd w:val="clear" w:color="auto" w:fill="FFFFFF"/>
        </w:rPr>
        <w:t>Dirección</w:t>
      </w:r>
      <w:r w:rsidR="007D0E22" w:rsidRPr="000803D8">
        <w:rPr>
          <w:rFonts w:ascii="Times New Roman" w:eastAsia="Times New Roman" w:hAnsi="Times New Roman" w:cs="Times New Roman"/>
          <w:i/>
          <w:sz w:val="20"/>
          <w:szCs w:val="20"/>
          <w:shd w:val="clear" w:color="auto" w:fill="FFFFFF"/>
        </w:rPr>
        <w:t xml:space="preserve"> de correo </w:t>
      </w:r>
      <w:r w:rsidRPr="000803D8">
        <w:rPr>
          <w:rFonts w:ascii="Times New Roman" w:eastAsia="Times New Roman" w:hAnsi="Times New Roman" w:cs="Times New Roman"/>
          <w:i/>
          <w:sz w:val="20"/>
          <w:szCs w:val="20"/>
          <w:shd w:val="clear" w:color="auto" w:fill="FFFFFF"/>
        </w:rPr>
        <w:t>electrónico</w:t>
      </w:r>
      <w:r w:rsidR="007D0E22" w:rsidRPr="000803D8">
        <w:rPr>
          <w:rFonts w:ascii="Times New Roman" w:eastAsia="Times New Roman" w:hAnsi="Times New Roman" w:cs="Times New Roman"/>
          <w:i/>
          <w:sz w:val="20"/>
          <w:szCs w:val="20"/>
          <w:shd w:val="clear" w:color="auto" w:fill="FFFFFF"/>
        </w:rPr>
        <w:t xml:space="preserve"> y </w:t>
      </w:r>
      <w:r w:rsidRPr="000803D8">
        <w:rPr>
          <w:rFonts w:ascii="Times New Roman" w:eastAsia="Times New Roman" w:hAnsi="Times New Roman" w:cs="Times New Roman"/>
          <w:i/>
          <w:sz w:val="20"/>
          <w:szCs w:val="20"/>
          <w:shd w:val="clear" w:color="auto" w:fill="FFFFFF"/>
        </w:rPr>
        <w:t>teléfono:</w:t>
      </w:r>
      <w:r w:rsidR="00F465F7" w:rsidRPr="000803D8">
        <w:rPr>
          <w:rFonts w:ascii="Arial" w:eastAsia="Times New Roman" w:hAnsi="Arial" w:cs="Arial"/>
          <w:i/>
          <w:sz w:val="20"/>
          <w:szCs w:val="20"/>
          <w:shd w:val="clear" w:color="auto" w:fill="FFFFFF"/>
        </w:rPr>
        <w:t xml:space="preserve"> </w:t>
      </w:r>
    </w:p>
    <w:p w14:paraId="12465299" w14:textId="12C647B1" w:rsidR="00536509" w:rsidRPr="000803D8" w:rsidRDefault="007D0E22" w:rsidP="001622FA">
      <w:pPr>
        <w:spacing w:before="100" w:beforeAutospacing="1" w:after="100" w:afterAutospacing="1" w:line="240" w:lineRule="auto"/>
        <w:rPr>
          <w:rFonts w:ascii="Times New Roman" w:hAnsi="Times New Roman" w:cs="Times New Roman"/>
          <w:i/>
          <w:iCs/>
          <w:sz w:val="20"/>
          <w:szCs w:val="20"/>
        </w:rPr>
      </w:pPr>
      <w:r w:rsidRPr="000803D8">
        <w:rPr>
          <w:rFonts w:ascii="Times New Roman" w:hAnsi="Times New Roman" w:cs="Times New Roman"/>
          <w:i/>
          <w:iCs/>
          <w:sz w:val="20"/>
          <w:szCs w:val="20"/>
        </w:rPr>
        <w:t>Asistencia a seminario</w:t>
      </w:r>
      <w:r w:rsidR="001622FA" w:rsidRPr="000803D8">
        <w:rPr>
          <w:rFonts w:ascii="Times New Roman" w:hAnsi="Times New Roman" w:cs="Times New Roman"/>
          <w:i/>
          <w:iCs/>
          <w:sz w:val="20"/>
          <w:szCs w:val="20"/>
        </w:rPr>
        <w:t xml:space="preserve"> (</w:t>
      </w:r>
      <w:r w:rsidR="00342CD3" w:rsidRPr="000803D8">
        <w:rPr>
          <w:rFonts w:ascii="Times New Roman" w:hAnsi="Times New Roman" w:cs="Times New Roman"/>
          <w:i/>
          <w:iCs/>
          <w:sz w:val="20"/>
          <w:szCs w:val="20"/>
        </w:rPr>
        <w:t>sábado 14 de abril</w:t>
      </w:r>
      <w:r w:rsidRPr="000803D8">
        <w:rPr>
          <w:rFonts w:ascii="Times New Roman" w:hAnsi="Times New Roman" w:cs="Times New Roman"/>
          <w:i/>
          <w:iCs/>
          <w:sz w:val="20"/>
          <w:szCs w:val="20"/>
        </w:rPr>
        <w:t xml:space="preserve"> </w:t>
      </w:r>
      <w:r w:rsidR="001622FA" w:rsidRPr="000803D8">
        <w:rPr>
          <w:rFonts w:ascii="Times New Roman" w:hAnsi="Times New Roman" w:cs="Times New Roman"/>
          <w:i/>
          <w:iCs/>
          <w:sz w:val="20"/>
          <w:szCs w:val="20"/>
        </w:rPr>
        <w:t>AM/PM, </w:t>
      </w:r>
      <w:r w:rsidR="00342CD3" w:rsidRPr="000803D8">
        <w:rPr>
          <w:rFonts w:ascii="Times New Roman" w:hAnsi="Times New Roman" w:cs="Times New Roman"/>
          <w:i/>
          <w:iCs/>
          <w:sz w:val="20"/>
          <w:szCs w:val="20"/>
        </w:rPr>
        <w:t>domingo 15 de abril</w:t>
      </w:r>
      <w:r w:rsidR="001622FA" w:rsidRPr="000803D8">
        <w:rPr>
          <w:rFonts w:ascii="Times New Roman" w:hAnsi="Times New Roman" w:cs="Times New Roman"/>
          <w:i/>
          <w:iCs/>
          <w:sz w:val="20"/>
          <w:szCs w:val="20"/>
        </w:rPr>
        <w:t> AM/PM): </w:t>
      </w:r>
    </w:p>
    <w:p w14:paraId="55553829" w14:textId="67536CED" w:rsidR="001622FA" w:rsidRPr="000803D8" w:rsidRDefault="002E28FA" w:rsidP="001622FA">
      <w:pPr>
        <w:spacing w:before="100" w:beforeAutospacing="1" w:after="100" w:afterAutospacing="1" w:line="240" w:lineRule="auto"/>
        <w:rPr>
          <w:rFonts w:ascii="Times New Roman" w:hAnsi="Times New Roman" w:cs="Times New Roman"/>
          <w:i/>
          <w:iCs/>
          <w:sz w:val="20"/>
          <w:szCs w:val="20"/>
        </w:rPr>
      </w:pPr>
      <w:r w:rsidRPr="000803D8">
        <w:rPr>
          <w:rFonts w:ascii="Times New Roman" w:hAnsi="Times New Roman" w:cs="Times New Roman"/>
          <w:i/>
          <w:iCs/>
          <w:sz w:val="20"/>
          <w:szCs w:val="20"/>
        </w:rPr>
        <w:t xml:space="preserve">¿Necesitas </w:t>
      </w:r>
      <w:r w:rsidR="00342CD3" w:rsidRPr="000803D8">
        <w:rPr>
          <w:rFonts w:ascii="Times New Roman" w:hAnsi="Times New Roman" w:cs="Times New Roman"/>
          <w:i/>
          <w:iCs/>
          <w:sz w:val="20"/>
          <w:szCs w:val="20"/>
        </w:rPr>
        <w:t>traducción?</w:t>
      </w:r>
      <w:r w:rsidR="00536509" w:rsidRPr="000803D8">
        <w:rPr>
          <w:rFonts w:ascii="Times New Roman" w:hAnsi="Times New Roman" w:cs="Times New Roman"/>
          <w:i/>
          <w:iCs/>
          <w:sz w:val="20"/>
          <w:szCs w:val="20"/>
        </w:rPr>
        <w:t xml:space="preserve"> </w:t>
      </w:r>
      <w:r w:rsidR="000803D8" w:rsidRPr="000803D8">
        <w:rPr>
          <w:rFonts w:ascii="Times New Roman" w:hAnsi="Times New Roman" w:cs="Times New Roman"/>
          <w:i/>
          <w:iCs/>
          <w:sz w:val="20"/>
          <w:szCs w:val="20"/>
        </w:rPr>
        <w:t>(Inglé</w:t>
      </w:r>
      <w:r w:rsidR="00342CD3" w:rsidRPr="000803D8">
        <w:rPr>
          <w:rFonts w:ascii="Times New Roman" w:hAnsi="Times New Roman" w:cs="Times New Roman"/>
          <w:i/>
          <w:iCs/>
          <w:sz w:val="20"/>
          <w:szCs w:val="20"/>
        </w:rPr>
        <w:t>s</w:t>
      </w:r>
      <w:r w:rsidRPr="000803D8">
        <w:rPr>
          <w:rFonts w:ascii="Times New Roman" w:hAnsi="Times New Roman" w:cs="Times New Roman"/>
          <w:i/>
          <w:iCs/>
          <w:sz w:val="20"/>
          <w:szCs w:val="20"/>
        </w:rPr>
        <w:t xml:space="preserve">/ </w:t>
      </w:r>
      <w:r w:rsidR="00342CD3" w:rsidRPr="000803D8">
        <w:rPr>
          <w:rFonts w:ascii="Times New Roman" w:hAnsi="Times New Roman" w:cs="Times New Roman"/>
          <w:i/>
          <w:iCs/>
          <w:sz w:val="20"/>
          <w:szCs w:val="20"/>
        </w:rPr>
        <w:t>español):</w:t>
      </w:r>
      <w:r w:rsidR="00536509" w:rsidRPr="000803D8">
        <w:rPr>
          <w:rFonts w:ascii="Times New Roman" w:hAnsi="Times New Roman" w:cs="Times New Roman"/>
          <w:i/>
          <w:iCs/>
          <w:sz w:val="20"/>
          <w:szCs w:val="20"/>
        </w:rPr>
        <w:t xml:space="preserve"> </w:t>
      </w:r>
    </w:p>
    <w:p w14:paraId="74A5603C" w14:textId="791BDBB9" w:rsidR="001622FA" w:rsidRPr="000803D8" w:rsidRDefault="002E28FA" w:rsidP="001622FA">
      <w:pPr>
        <w:spacing w:before="100" w:beforeAutospacing="1" w:after="100" w:afterAutospacing="1" w:line="240" w:lineRule="auto"/>
        <w:rPr>
          <w:rFonts w:ascii="Times New Roman" w:hAnsi="Times New Roman" w:cs="Times New Roman"/>
          <w:i/>
          <w:iCs/>
          <w:sz w:val="20"/>
          <w:szCs w:val="20"/>
        </w:rPr>
      </w:pPr>
      <w:r w:rsidRPr="000803D8">
        <w:rPr>
          <w:rFonts w:ascii="Times New Roman" w:hAnsi="Times New Roman" w:cs="Times New Roman"/>
          <w:i/>
          <w:iCs/>
          <w:sz w:val="20"/>
          <w:szCs w:val="20"/>
        </w:rPr>
        <w:t>Nota adicional</w:t>
      </w:r>
      <w:r w:rsidR="001622FA" w:rsidRPr="000803D8">
        <w:rPr>
          <w:rFonts w:ascii="Times New Roman" w:hAnsi="Times New Roman" w:cs="Times New Roman"/>
          <w:i/>
          <w:iCs/>
          <w:sz w:val="20"/>
          <w:szCs w:val="20"/>
        </w:rPr>
        <w:t>:</w:t>
      </w:r>
      <w:r w:rsidR="00B668A4" w:rsidRPr="000803D8">
        <w:rPr>
          <w:rFonts w:ascii="Times New Roman" w:hAnsi="Times New Roman" w:cs="Times New Roman"/>
          <w:i/>
          <w:iCs/>
          <w:sz w:val="20"/>
          <w:szCs w:val="20"/>
        </w:rPr>
        <w:t xml:space="preserve"> </w:t>
      </w:r>
    </w:p>
    <w:p w14:paraId="55EB871F" w14:textId="6CB1EF9F" w:rsidR="001622FA" w:rsidRPr="000803D8" w:rsidRDefault="00342CD3" w:rsidP="001622FA">
      <w:pPr>
        <w:spacing w:before="100" w:beforeAutospacing="1" w:after="100" w:afterAutospacing="1" w:line="240" w:lineRule="auto"/>
        <w:rPr>
          <w:rFonts w:ascii="Times New Roman" w:hAnsi="Times New Roman" w:cs="Times New Roman"/>
          <w:sz w:val="20"/>
          <w:szCs w:val="20"/>
        </w:rPr>
      </w:pPr>
      <w:r w:rsidRPr="000803D8">
        <w:rPr>
          <w:rFonts w:ascii="Times New Roman" w:hAnsi="Times New Roman" w:cs="Times New Roman"/>
          <w:b/>
          <w:bCs/>
          <w:sz w:val="20"/>
          <w:szCs w:val="20"/>
        </w:rPr>
        <w:t>Por favor</w:t>
      </w:r>
      <w:r w:rsidR="002E28FA" w:rsidRPr="000803D8">
        <w:rPr>
          <w:rFonts w:ascii="Times New Roman" w:hAnsi="Times New Roman" w:cs="Times New Roman"/>
          <w:b/>
          <w:bCs/>
          <w:sz w:val="20"/>
          <w:szCs w:val="20"/>
        </w:rPr>
        <w:t xml:space="preserve"> entrega esta forma por email a</w:t>
      </w:r>
      <w:r w:rsidR="001622FA" w:rsidRPr="000803D8">
        <w:rPr>
          <w:rFonts w:ascii="Times New Roman" w:hAnsi="Times New Roman" w:cs="Times New Roman"/>
          <w:b/>
          <w:bCs/>
          <w:sz w:val="20"/>
          <w:szCs w:val="20"/>
        </w:rPr>
        <w:t> </w:t>
      </w:r>
      <w:hyperlink r:id="rId10" w:tgtFrame="_blank" w:history="1">
        <w:r w:rsidR="001622FA" w:rsidRPr="000803D8">
          <w:rPr>
            <w:rFonts w:ascii="Times New Roman" w:hAnsi="Times New Roman" w:cs="Times New Roman"/>
            <w:b/>
            <w:bCs/>
            <w:sz w:val="20"/>
            <w:szCs w:val="20"/>
            <w:u w:val="single"/>
          </w:rPr>
          <w:t>indigenous@columbia.edu</w:t>
        </w:r>
      </w:hyperlink>
      <w:r w:rsidR="001622FA" w:rsidRPr="000803D8">
        <w:rPr>
          <w:rFonts w:ascii="Times New Roman" w:hAnsi="Times New Roman" w:cs="Times New Roman"/>
          <w:sz w:val="20"/>
          <w:szCs w:val="20"/>
        </w:rPr>
        <w:t xml:space="preserve"> </w:t>
      </w:r>
      <w:r w:rsidR="002E28FA" w:rsidRPr="000803D8">
        <w:rPr>
          <w:rFonts w:ascii="Times New Roman" w:hAnsi="Times New Roman" w:cs="Times New Roman"/>
          <w:b/>
          <w:sz w:val="20"/>
          <w:szCs w:val="20"/>
        </w:rPr>
        <w:t xml:space="preserve">para el  </w:t>
      </w:r>
      <w:r w:rsidR="00F465F7" w:rsidRPr="000803D8">
        <w:rPr>
          <w:rFonts w:ascii="Times New Roman" w:hAnsi="Times New Roman" w:cs="Times New Roman"/>
          <w:b/>
          <w:sz w:val="20"/>
          <w:szCs w:val="20"/>
        </w:rPr>
        <w:t>2</w:t>
      </w:r>
      <w:r w:rsidR="000512F2" w:rsidRPr="000803D8">
        <w:rPr>
          <w:rFonts w:ascii="Times New Roman" w:hAnsi="Times New Roman" w:cs="Times New Roman"/>
          <w:b/>
          <w:sz w:val="20"/>
          <w:szCs w:val="20"/>
        </w:rPr>
        <w:t>5</w:t>
      </w:r>
      <w:r w:rsidR="002E28FA" w:rsidRPr="000803D8">
        <w:rPr>
          <w:rFonts w:ascii="Times New Roman" w:hAnsi="Times New Roman" w:cs="Times New Roman"/>
          <w:b/>
          <w:sz w:val="20"/>
          <w:szCs w:val="20"/>
        </w:rPr>
        <w:t xml:space="preserve"> de Marzo</w:t>
      </w:r>
      <w:r w:rsidR="001622FA" w:rsidRPr="000803D8">
        <w:rPr>
          <w:rFonts w:ascii="Times New Roman" w:hAnsi="Times New Roman" w:cs="Times New Roman"/>
          <w:b/>
          <w:sz w:val="20"/>
          <w:szCs w:val="20"/>
        </w:rPr>
        <w:t xml:space="preserve"> 2018</w:t>
      </w:r>
    </w:p>
    <w:p w14:paraId="2593ABDA" w14:textId="5D9BDA7F" w:rsidR="001622FA" w:rsidRPr="000803D8" w:rsidRDefault="002E28FA" w:rsidP="000512F2">
      <w:pPr>
        <w:spacing w:before="100" w:beforeAutospacing="1" w:after="100" w:afterAutospacing="1" w:line="240" w:lineRule="auto"/>
        <w:jc w:val="center"/>
        <w:rPr>
          <w:rFonts w:ascii="Times New Roman" w:hAnsi="Times New Roman" w:cs="Times New Roman"/>
          <w:b/>
          <w:bCs/>
          <w:i/>
          <w:iCs/>
          <w:sz w:val="20"/>
          <w:szCs w:val="20"/>
        </w:rPr>
      </w:pPr>
      <w:r w:rsidRPr="000803D8">
        <w:rPr>
          <w:rFonts w:ascii="Times New Roman" w:hAnsi="Times New Roman" w:cs="Times New Roman"/>
          <w:b/>
          <w:bCs/>
          <w:i/>
          <w:iCs/>
          <w:sz w:val="20"/>
          <w:szCs w:val="20"/>
        </w:rPr>
        <w:t xml:space="preserve">¡Gracias por su  </w:t>
      </w:r>
      <w:r w:rsidR="00342CD3" w:rsidRPr="000803D8">
        <w:rPr>
          <w:rFonts w:ascii="Times New Roman" w:hAnsi="Times New Roman" w:cs="Times New Roman"/>
          <w:b/>
          <w:bCs/>
          <w:i/>
          <w:iCs/>
          <w:sz w:val="20"/>
          <w:szCs w:val="20"/>
        </w:rPr>
        <w:t>interés</w:t>
      </w:r>
      <w:r w:rsidRPr="000803D8">
        <w:rPr>
          <w:rFonts w:ascii="Times New Roman" w:hAnsi="Times New Roman" w:cs="Times New Roman"/>
          <w:b/>
          <w:bCs/>
          <w:i/>
          <w:iCs/>
          <w:sz w:val="20"/>
          <w:szCs w:val="20"/>
        </w:rPr>
        <w:t xml:space="preserve"> y </w:t>
      </w:r>
      <w:r w:rsidR="00342CD3" w:rsidRPr="000803D8">
        <w:rPr>
          <w:rFonts w:ascii="Times New Roman" w:hAnsi="Times New Roman" w:cs="Times New Roman"/>
          <w:b/>
          <w:bCs/>
          <w:i/>
          <w:iCs/>
          <w:sz w:val="20"/>
          <w:szCs w:val="20"/>
        </w:rPr>
        <w:t>apoyo</w:t>
      </w:r>
      <w:r w:rsidRPr="000803D8">
        <w:rPr>
          <w:rFonts w:ascii="Times New Roman" w:hAnsi="Times New Roman" w:cs="Times New Roman"/>
          <w:b/>
          <w:bCs/>
          <w:i/>
          <w:iCs/>
          <w:sz w:val="20"/>
          <w:szCs w:val="20"/>
        </w:rPr>
        <w:t xml:space="preserve"> para el </w:t>
      </w:r>
      <w:r w:rsidR="00342CD3" w:rsidRPr="000803D8">
        <w:rPr>
          <w:rFonts w:ascii="Times New Roman" w:hAnsi="Times New Roman" w:cs="Times New Roman"/>
          <w:b/>
          <w:bCs/>
          <w:i/>
          <w:iCs/>
          <w:sz w:val="20"/>
          <w:szCs w:val="20"/>
        </w:rPr>
        <w:t>Simposio!</w:t>
      </w:r>
    </w:p>
    <w:p w14:paraId="22D38D6F" w14:textId="2D34956D" w:rsidR="001622FA" w:rsidRPr="000803D8" w:rsidRDefault="001622FA" w:rsidP="001622FA">
      <w:pPr>
        <w:spacing w:after="0" w:line="240" w:lineRule="auto"/>
        <w:rPr>
          <w:rFonts w:ascii="Times New Roman" w:eastAsia="Times New Roman" w:hAnsi="Times New Roman" w:cs="Times New Roman"/>
          <w:sz w:val="18"/>
          <w:szCs w:val="18"/>
          <w:lang w:val="en-US"/>
        </w:rPr>
      </w:pPr>
      <w:r w:rsidRPr="000803D8">
        <w:rPr>
          <w:rFonts w:ascii="Times New Roman" w:eastAsia="Times New Roman" w:hAnsi="Times New Roman" w:cs="Times New Roman"/>
          <w:sz w:val="18"/>
          <w:szCs w:val="18"/>
          <w:lang w:val="en-US"/>
        </w:rPr>
        <w:t>____________________________________________________________________________________________________</w:t>
      </w:r>
    </w:p>
    <w:p w14:paraId="08503FE9" w14:textId="77777777" w:rsidR="000512F2" w:rsidRPr="000803D8" w:rsidRDefault="000512F2" w:rsidP="001622FA">
      <w:pPr>
        <w:spacing w:after="0" w:line="235" w:lineRule="atLeast"/>
        <w:ind w:hanging="10"/>
        <w:jc w:val="center"/>
        <w:rPr>
          <w:rFonts w:ascii="Times New Roman" w:eastAsia="Maiandra GD" w:hAnsi="Times New Roman" w:cs="Times New Roman"/>
          <w:i/>
          <w:iCs/>
          <w:sz w:val="18"/>
          <w:szCs w:val="18"/>
          <w:lang w:val="en-US"/>
        </w:rPr>
      </w:pPr>
    </w:p>
    <w:p w14:paraId="21467CFC" w14:textId="1F33F663" w:rsidR="002E28FA" w:rsidRPr="000803D8" w:rsidRDefault="002E28FA" w:rsidP="002E28FA">
      <w:pPr>
        <w:jc w:val="center"/>
        <w:rPr>
          <w:rFonts w:ascii="Times New Roman" w:hAnsi="Times New Roman" w:cs="Times New Roman"/>
          <w:i/>
          <w:sz w:val="20"/>
          <w:szCs w:val="20"/>
        </w:rPr>
      </w:pPr>
      <w:r w:rsidRPr="000803D8">
        <w:rPr>
          <w:rFonts w:ascii="Times New Roman" w:hAnsi="Times New Roman" w:cs="Times New Roman"/>
          <w:i/>
          <w:sz w:val="20"/>
          <w:szCs w:val="20"/>
        </w:rPr>
        <w:t>Organizado y patrocinado por el Foro Internacional de Mujeres Indígenas (FIMI), el Consejo Internacional de Tratados Indios (IITC), el Instituto para el Estudio de los Derechos Humanos (Programa de Derechos de los Pueblos Indígenas) en la Universidad de Columbia y el Fondo para el Desarrollo de los Pueblos Indígenas de América Latina y el Caribe (FILAC)</w:t>
      </w:r>
    </w:p>
    <w:p w14:paraId="1C9DED79" w14:textId="28359096" w:rsidR="001622FA" w:rsidRPr="000803D8" w:rsidRDefault="002E28FA" w:rsidP="002E28FA">
      <w:pPr>
        <w:jc w:val="center"/>
        <w:rPr>
          <w:rFonts w:ascii="Times New Roman" w:hAnsi="Times New Roman" w:cs="Times New Roman"/>
          <w:i/>
          <w:sz w:val="20"/>
          <w:szCs w:val="20"/>
        </w:rPr>
      </w:pPr>
      <w:r w:rsidRPr="000803D8">
        <w:rPr>
          <w:rFonts w:ascii="Times New Roman" w:hAnsi="Times New Roman" w:cs="Times New Roman"/>
          <w:i/>
          <w:sz w:val="20"/>
          <w:szCs w:val="20"/>
        </w:rPr>
        <w:t>Copatrocinado por: MADRE; Acción Comunitaria de Alaska sobre sustancias tóxicas; Enlace tribal; y el Centro para la Ley de Género y Sexualidad de la Universidad de Columbia, Asociación de Estudiantes de Derecho Nativos Americanos, If / When / How: Abogado para la Justicia Reproductiva, Facultad de Derecho, Centro para el Estudio de la Diferencia Social y Centro para el Estudio de la Etnicidad y la Raza.</w:t>
      </w:r>
    </w:p>
    <w:sectPr w:rsidR="001622FA" w:rsidRPr="000803D8" w:rsidSect="00515A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aiandra GD">
    <w:altName w:val="Luminari"/>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D2"/>
    <w:rsid w:val="000512F2"/>
    <w:rsid w:val="000803D8"/>
    <w:rsid w:val="001622FA"/>
    <w:rsid w:val="002E28FA"/>
    <w:rsid w:val="00342CD3"/>
    <w:rsid w:val="0042697E"/>
    <w:rsid w:val="00515AF0"/>
    <w:rsid w:val="00536509"/>
    <w:rsid w:val="00603D24"/>
    <w:rsid w:val="007652A9"/>
    <w:rsid w:val="007B69D2"/>
    <w:rsid w:val="007D0E22"/>
    <w:rsid w:val="00835B78"/>
    <w:rsid w:val="009B7ACE"/>
    <w:rsid w:val="00B55012"/>
    <w:rsid w:val="00B668A4"/>
    <w:rsid w:val="00C303CC"/>
    <w:rsid w:val="00DF2157"/>
    <w:rsid w:val="00DF2227"/>
    <w:rsid w:val="00F4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17C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FA"/>
    <w:pPr>
      <w:spacing w:after="160" w:line="259"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57209139594681171normal">
    <w:name w:val="m_1057209139594681171normal"/>
    <w:basedOn w:val="Normal"/>
    <w:rsid w:val="001622FA"/>
    <w:pPr>
      <w:spacing w:before="100" w:beforeAutospacing="1" w:after="100" w:afterAutospacing="1" w:line="240" w:lineRule="auto"/>
    </w:pPr>
    <w:rPr>
      <w:rFonts w:ascii="Times New Roman" w:hAnsi="Times New Roman" w:cs="Times New Roman"/>
      <w:sz w:val="24"/>
      <w:szCs w:val="24"/>
      <w:lang w:val="en-US"/>
    </w:rPr>
  </w:style>
  <w:style w:type="character" w:customStyle="1" w:styleId="aqj">
    <w:name w:val="aqj"/>
    <w:basedOn w:val="DefaultParagraphFont"/>
    <w:rsid w:val="001622FA"/>
  </w:style>
  <w:style w:type="character" w:customStyle="1" w:styleId="apple-converted-space">
    <w:name w:val="apple-converted-space"/>
    <w:basedOn w:val="DefaultParagraphFont"/>
    <w:rsid w:val="001622FA"/>
  </w:style>
  <w:style w:type="character" w:styleId="Hyperlink">
    <w:name w:val="Hyperlink"/>
    <w:basedOn w:val="DefaultParagraphFont"/>
    <w:uiPriority w:val="99"/>
    <w:semiHidden/>
    <w:unhideWhenUsed/>
    <w:rsid w:val="001622FA"/>
    <w:rPr>
      <w:color w:val="0000FF"/>
      <w:u w:val="single"/>
    </w:rPr>
  </w:style>
  <w:style w:type="paragraph" w:styleId="BalloonText">
    <w:name w:val="Balloon Text"/>
    <w:basedOn w:val="Normal"/>
    <w:link w:val="BalloonTextChar"/>
    <w:uiPriority w:val="99"/>
    <w:semiHidden/>
    <w:unhideWhenUsed/>
    <w:rsid w:val="007D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22"/>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65480">
      <w:bodyDiv w:val="1"/>
      <w:marLeft w:val="0"/>
      <w:marRight w:val="0"/>
      <w:marTop w:val="0"/>
      <w:marBottom w:val="0"/>
      <w:divBdr>
        <w:top w:val="none" w:sz="0" w:space="0" w:color="auto"/>
        <w:left w:val="none" w:sz="0" w:space="0" w:color="auto"/>
        <w:bottom w:val="none" w:sz="0" w:space="0" w:color="auto"/>
        <w:right w:val="none" w:sz="0" w:space="0" w:color="auto"/>
      </w:divBdr>
      <w:divsChild>
        <w:div w:id="12533945">
          <w:marLeft w:val="0"/>
          <w:marRight w:val="0"/>
          <w:marTop w:val="30"/>
          <w:marBottom w:val="0"/>
          <w:divBdr>
            <w:top w:val="none" w:sz="0" w:space="0" w:color="auto"/>
            <w:left w:val="none" w:sz="0" w:space="0" w:color="auto"/>
            <w:bottom w:val="none" w:sz="0" w:space="0" w:color="auto"/>
            <w:right w:val="none" w:sz="0" w:space="0" w:color="auto"/>
          </w:divBdr>
        </w:div>
      </w:divsChild>
    </w:div>
    <w:div w:id="1067074820">
      <w:bodyDiv w:val="1"/>
      <w:marLeft w:val="0"/>
      <w:marRight w:val="0"/>
      <w:marTop w:val="0"/>
      <w:marBottom w:val="0"/>
      <w:divBdr>
        <w:top w:val="none" w:sz="0" w:space="0" w:color="auto"/>
        <w:left w:val="none" w:sz="0" w:space="0" w:color="auto"/>
        <w:bottom w:val="none" w:sz="0" w:space="0" w:color="auto"/>
        <w:right w:val="none" w:sz="0" w:space="0" w:color="auto"/>
      </w:divBdr>
    </w:div>
    <w:div w:id="1202591599">
      <w:bodyDiv w:val="1"/>
      <w:marLeft w:val="0"/>
      <w:marRight w:val="0"/>
      <w:marTop w:val="0"/>
      <w:marBottom w:val="0"/>
      <w:divBdr>
        <w:top w:val="none" w:sz="0" w:space="0" w:color="auto"/>
        <w:left w:val="none" w:sz="0" w:space="0" w:color="auto"/>
        <w:bottom w:val="none" w:sz="0" w:space="0" w:color="auto"/>
        <w:right w:val="none" w:sz="0" w:space="0" w:color="auto"/>
      </w:divBdr>
    </w:div>
    <w:div w:id="1379935909">
      <w:bodyDiv w:val="1"/>
      <w:marLeft w:val="0"/>
      <w:marRight w:val="0"/>
      <w:marTop w:val="0"/>
      <w:marBottom w:val="0"/>
      <w:divBdr>
        <w:top w:val="none" w:sz="0" w:space="0" w:color="auto"/>
        <w:left w:val="none" w:sz="0" w:space="0" w:color="auto"/>
        <w:bottom w:val="none" w:sz="0" w:space="0" w:color="auto"/>
        <w:right w:val="none" w:sz="0" w:space="0" w:color="auto"/>
      </w:divBdr>
    </w:div>
    <w:div w:id="1948271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mailto:indigenous@columbia.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2018-02-22T15:34:00Z</dcterms:created>
  <dcterms:modified xsi:type="dcterms:W3CDTF">2018-02-22T15:34:00Z</dcterms:modified>
</cp:coreProperties>
</file>